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0" w:type="dxa"/>
        <w:tblBorders>
          <w:top w:val="thinThickMediumGap" w:sz="24" w:space="0" w:color="990033"/>
          <w:left w:val="thinThickMediumGap" w:sz="24" w:space="0" w:color="990033"/>
          <w:bottom w:val="thickThinMediumGap" w:sz="24" w:space="0" w:color="990033"/>
          <w:right w:val="thickThinMediumGap" w:sz="24" w:space="0" w:color="990033"/>
          <w:insideH w:val="double" w:sz="4" w:space="0" w:color="A50021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820"/>
      </w:tblGrid>
      <w:tr w:rsidR="003C3DAC" w:rsidRPr="00151387" w14:paraId="0D67990F" w14:textId="77777777" w:rsidTr="0014101B">
        <w:tc>
          <w:tcPr>
            <w:tcW w:w="1980" w:type="dxa"/>
            <w:vAlign w:val="center"/>
          </w:tcPr>
          <w:p w14:paraId="2C7C97BD" w14:textId="77777777" w:rsidR="003C3DAC" w:rsidRPr="00151387" w:rsidRDefault="003C3DAC" w:rsidP="00FE4881">
            <w:pPr>
              <w:spacing w:before="120" w:after="120"/>
              <w:ind w:right="-18"/>
              <w:rPr>
                <w:rFonts w:ascii="Arial" w:hAnsi="Arial" w:cs="Arial"/>
                <w:b/>
                <w:color w:val="800000"/>
              </w:rPr>
            </w:pPr>
            <w:r w:rsidRPr="00151387">
              <w:rPr>
                <w:rFonts w:ascii="Arial" w:hAnsi="Arial" w:cs="Arial"/>
              </w:rPr>
              <w:br w:type="page"/>
            </w:r>
            <w:r w:rsidRPr="00151387">
              <w:rPr>
                <w:rFonts w:ascii="Arial" w:hAnsi="Arial" w:cs="Arial"/>
              </w:rPr>
              <w:br w:type="page"/>
            </w:r>
            <w:r w:rsidRPr="00151387">
              <w:rPr>
                <w:rFonts w:ascii="Arial" w:hAnsi="Arial" w:cs="Arial"/>
              </w:rPr>
              <w:br w:type="page"/>
            </w:r>
            <w:r w:rsidR="00776410">
              <w:rPr>
                <w:rFonts w:ascii="Arial" w:hAnsi="Arial" w:cs="Arial"/>
                <w:noProof/>
              </w:rPr>
              <w:drawing>
                <wp:inline distT="0" distB="0" distL="0" distR="0" wp14:anchorId="0DBAC55A" wp14:editId="5131D194">
                  <wp:extent cx="997585" cy="997585"/>
                  <wp:effectExtent l="19050" t="0" r="0" b="0"/>
                  <wp:docPr id="1" name="Picture 1" descr="红色系校徽标准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红色系校徽标准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997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14:paraId="42D5ECC0" w14:textId="77777777" w:rsidR="003C3DAC" w:rsidRPr="00151387" w:rsidRDefault="00E11A75" w:rsidP="00FE4881">
            <w:pPr>
              <w:spacing w:before="120" w:after="120"/>
              <w:jc w:val="center"/>
              <w:rPr>
                <w:rFonts w:ascii="Arial" w:hAnsi="Arial" w:cs="Arial"/>
                <w:b/>
                <w:color w:val="990033"/>
                <w:sz w:val="36"/>
                <w:szCs w:val="36"/>
              </w:rPr>
            </w:pPr>
            <w:r w:rsidRPr="00151387">
              <w:rPr>
                <w:rFonts w:ascii="Arial" w:hAnsi="Arial" w:cs="Arial"/>
                <w:b/>
                <w:color w:val="990033"/>
                <w:sz w:val="36"/>
                <w:szCs w:val="36"/>
              </w:rPr>
              <w:t xml:space="preserve">SJTUFA Donation </w:t>
            </w:r>
            <w:r w:rsidR="000F1A09" w:rsidRPr="00151387">
              <w:rPr>
                <w:rFonts w:ascii="Arial" w:hAnsi="Arial" w:cs="Arial"/>
                <w:b/>
                <w:color w:val="990033"/>
                <w:sz w:val="36"/>
                <w:szCs w:val="36"/>
              </w:rPr>
              <w:t>Form</w:t>
            </w:r>
          </w:p>
          <w:p w14:paraId="23E85958" w14:textId="77777777" w:rsidR="00C567E9" w:rsidRDefault="00C567E9" w:rsidP="00FE4881">
            <w:pPr>
              <w:spacing w:before="120" w:after="120"/>
              <w:jc w:val="center"/>
              <w:rPr>
                <w:rFonts w:ascii="Arial" w:hAnsi="Arial" w:cs="Arial"/>
                <w:b/>
                <w:color w:val="990033"/>
              </w:rPr>
            </w:pPr>
            <w:r w:rsidRPr="00151387">
              <w:rPr>
                <w:rFonts w:ascii="Arial" w:hAnsi="Arial" w:cs="Arial"/>
                <w:b/>
                <w:color w:val="990033"/>
              </w:rPr>
              <w:t>Tax ID</w:t>
            </w:r>
            <w:r w:rsidR="007D2D12" w:rsidRPr="00151387">
              <w:rPr>
                <w:rFonts w:ascii="Arial" w:hAnsi="Arial" w:cs="Arial"/>
                <w:b/>
                <w:color w:val="990033"/>
              </w:rPr>
              <w:t xml:space="preserve"> </w:t>
            </w:r>
            <w:r w:rsidRPr="00151387">
              <w:rPr>
                <w:rFonts w:ascii="Arial" w:hAnsi="Arial" w:cs="Arial"/>
                <w:b/>
                <w:color w:val="990033"/>
              </w:rPr>
              <w:t>76-0802983</w:t>
            </w:r>
          </w:p>
          <w:p w14:paraId="23B84569" w14:textId="7AC8184C" w:rsidR="001B4868" w:rsidRDefault="00D54BEC" w:rsidP="00FE4881">
            <w:pPr>
              <w:jc w:val="center"/>
              <w:rPr>
                <w:rFonts w:ascii="Arial" w:hAnsi="Arial" w:cs="Arial"/>
                <w:color w:val="990033"/>
                <w:sz w:val="20"/>
                <w:szCs w:val="20"/>
              </w:rPr>
            </w:pPr>
            <w:r w:rsidRPr="00151387">
              <w:rPr>
                <w:rFonts w:ascii="Arial" w:hAnsi="Arial" w:cs="Arial"/>
                <w:color w:val="990033"/>
                <w:sz w:val="20"/>
                <w:szCs w:val="20"/>
              </w:rPr>
              <w:t>SJTUFA</w:t>
            </w:r>
            <w:r w:rsidR="00C42AA8" w:rsidRPr="00151387">
              <w:rPr>
                <w:rFonts w:ascii="Arial" w:hAnsi="Arial" w:cs="Arial"/>
                <w:color w:val="990033"/>
                <w:sz w:val="20"/>
                <w:szCs w:val="20"/>
              </w:rPr>
              <w:t xml:space="preserve"> is a</w:t>
            </w:r>
            <w:r w:rsidR="00CB5573">
              <w:rPr>
                <w:rFonts w:ascii="Arial" w:hAnsi="Arial" w:cs="Arial"/>
                <w:color w:val="990033"/>
                <w:sz w:val="20"/>
                <w:szCs w:val="20"/>
              </w:rPr>
              <w:t>n</w:t>
            </w:r>
            <w:r w:rsidR="00C42AA8" w:rsidRPr="00151387">
              <w:rPr>
                <w:rFonts w:ascii="Arial" w:hAnsi="Arial" w:cs="Arial"/>
                <w:color w:val="990033"/>
                <w:sz w:val="20"/>
                <w:szCs w:val="20"/>
              </w:rPr>
              <w:t xml:space="preserve"> </w:t>
            </w:r>
            <w:r w:rsidR="004C1E71">
              <w:rPr>
                <w:rFonts w:ascii="Arial" w:hAnsi="Arial" w:cs="Arial"/>
                <w:color w:val="990033"/>
                <w:sz w:val="20"/>
                <w:szCs w:val="20"/>
              </w:rPr>
              <w:t xml:space="preserve">IRC </w:t>
            </w:r>
            <w:r w:rsidR="00C42AA8" w:rsidRPr="00151387">
              <w:rPr>
                <w:rFonts w:ascii="Arial" w:hAnsi="Arial" w:cs="Arial"/>
                <w:color w:val="990033"/>
                <w:sz w:val="20"/>
                <w:szCs w:val="20"/>
              </w:rPr>
              <w:t xml:space="preserve">501(c)(3) </w:t>
            </w:r>
            <w:r w:rsidR="000D621A">
              <w:rPr>
                <w:rFonts w:ascii="Arial" w:hAnsi="Arial" w:cs="Arial"/>
                <w:color w:val="990033"/>
                <w:sz w:val="20"/>
                <w:szCs w:val="20"/>
              </w:rPr>
              <w:t xml:space="preserve">tax exempt </w:t>
            </w:r>
            <w:r w:rsidR="00C42AA8" w:rsidRPr="00151387">
              <w:rPr>
                <w:rFonts w:ascii="Arial" w:hAnsi="Arial" w:cs="Arial"/>
                <w:color w:val="990033"/>
                <w:sz w:val="20"/>
                <w:szCs w:val="20"/>
              </w:rPr>
              <w:t>nonprofit org</w:t>
            </w:r>
            <w:r w:rsidR="00C42AA8" w:rsidRPr="00151387">
              <w:rPr>
                <w:rFonts w:ascii="Arial" w:hAnsi="Arial" w:cs="Arial" w:hint="eastAsia"/>
                <w:color w:val="990033"/>
                <w:sz w:val="20"/>
                <w:szCs w:val="20"/>
              </w:rPr>
              <w:t>anization</w:t>
            </w:r>
            <w:r w:rsidR="0008382C">
              <w:rPr>
                <w:rFonts w:ascii="Arial" w:hAnsi="Arial" w:cs="Arial"/>
                <w:color w:val="990033"/>
                <w:sz w:val="20"/>
                <w:szCs w:val="20"/>
              </w:rPr>
              <w:t xml:space="preserve"> </w:t>
            </w:r>
            <w:r w:rsidR="001800FB">
              <w:rPr>
                <w:rFonts w:ascii="Arial" w:hAnsi="Arial" w:cs="Arial"/>
                <w:color w:val="990033"/>
                <w:sz w:val="20"/>
                <w:szCs w:val="20"/>
              </w:rPr>
              <w:t xml:space="preserve">further </w:t>
            </w:r>
            <w:r w:rsidR="000D621A">
              <w:rPr>
                <w:rFonts w:ascii="Arial" w:hAnsi="Arial" w:cs="Arial"/>
                <w:color w:val="990033"/>
                <w:sz w:val="20"/>
                <w:szCs w:val="20"/>
              </w:rPr>
              <w:t>classified as a 509 private foundation</w:t>
            </w:r>
            <w:r w:rsidR="00641BEC">
              <w:rPr>
                <w:rFonts w:ascii="Arial" w:hAnsi="Arial" w:cs="Arial"/>
                <w:color w:val="990033"/>
                <w:sz w:val="20"/>
                <w:szCs w:val="20"/>
              </w:rPr>
              <w:t xml:space="preserve">. </w:t>
            </w:r>
            <w:r w:rsidRPr="00151387">
              <w:rPr>
                <w:rFonts w:ascii="Arial" w:hAnsi="Arial" w:cs="Arial"/>
                <w:color w:val="990033"/>
                <w:sz w:val="20"/>
                <w:szCs w:val="20"/>
              </w:rPr>
              <w:t>Your gift to SJTUFA is tax deductible to the extent allowable by the US law</w:t>
            </w:r>
            <w:r w:rsidR="004719AF">
              <w:rPr>
                <w:rFonts w:ascii="Arial" w:hAnsi="Arial" w:cs="Arial"/>
                <w:color w:val="990033"/>
                <w:sz w:val="20"/>
                <w:szCs w:val="20"/>
              </w:rPr>
              <w:t xml:space="preserve">, and </w:t>
            </w:r>
            <w:r w:rsidR="001B4868">
              <w:rPr>
                <w:rFonts w:ascii="Arial" w:hAnsi="Arial" w:cs="Arial"/>
                <w:color w:val="990033"/>
                <w:sz w:val="20"/>
                <w:szCs w:val="20"/>
              </w:rPr>
              <w:t xml:space="preserve">100% </w:t>
            </w:r>
            <w:r w:rsidR="00FE4881">
              <w:rPr>
                <w:rFonts w:ascii="Arial" w:hAnsi="Arial" w:cs="Arial"/>
                <w:color w:val="990033"/>
                <w:sz w:val="20"/>
                <w:szCs w:val="20"/>
              </w:rPr>
              <w:t>used for</w:t>
            </w:r>
            <w:r w:rsidR="001B4868">
              <w:rPr>
                <w:rFonts w:ascii="Arial" w:hAnsi="Arial" w:cs="Arial"/>
                <w:color w:val="990033"/>
                <w:sz w:val="20"/>
                <w:szCs w:val="20"/>
              </w:rPr>
              <w:t xml:space="preserve"> SJTU</w:t>
            </w:r>
            <w:r w:rsidR="00FE4881">
              <w:rPr>
                <w:rFonts w:ascii="Arial" w:hAnsi="Arial" w:cs="Arial"/>
                <w:color w:val="990033"/>
                <w:sz w:val="20"/>
                <w:szCs w:val="20"/>
              </w:rPr>
              <w:t xml:space="preserve"> </w:t>
            </w:r>
            <w:r w:rsidR="00641BEC">
              <w:rPr>
                <w:rFonts w:ascii="Arial" w:hAnsi="Arial" w:cs="Arial"/>
                <w:color w:val="990033"/>
                <w:sz w:val="20"/>
                <w:szCs w:val="20"/>
              </w:rPr>
              <w:t>programs</w:t>
            </w:r>
            <w:r w:rsidR="00FE4881">
              <w:rPr>
                <w:rFonts w:ascii="Arial" w:hAnsi="Arial" w:cs="Arial"/>
                <w:color w:val="990033"/>
                <w:sz w:val="20"/>
                <w:szCs w:val="20"/>
              </w:rPr>
              <w:t xml:space="preserve"> of your choice</w:t>
            </w:r>
          </w:p>
          <w:p w14:paraId="6F4B88B6" w14:textId="77777777" w:rsidR="00164FC8" w:rsidRDefault="00B92C18" w:rsidP="00FE4881">
            <w:pPr>
              <w:spacing w:before="120"/>
              <w:jc w:val="center"/>
              <w:rPr>
                <w:rFonts w:ascii="Arial" w:hAnsi="Arial" w:cs="Arial"/>
                <w:color w:val="990033"/>
                <w:sz w:val="20"/>
                <w:szCs w:val="20"/>
              </w:rPr>
            </w:pPr>
            <w:r>
              <w:rPr>
                <w:rFonts w:ascii="Arial" w:hAnsi="Arial" w:cs="Arial"/>
                <w:color w:val="990033"/>
                <w:sz w:val="20"/>
                <w:szCs w:val="20"/>
              </w:rPr>
              <w:t>1462 Voyager Drive</w:t>
            </w:r>
            <w:r w:rsidR="00783662">
              <w:rPr>
                <w:rFonts w:ascii="Arial" w:hAnsi="Arial" w:cs="Arial"/>
                <w:color w:val="990033"/>
                <w:sz w:val="20"/>
                <w:szCs w:val="20"/>
              </w:rPr>
              <w:t xml:space="preserve">, Tustin, CA USA 92782  </w:t>
            </w:r>
          </w:p>
          <w:p w14:paraId="3FC89777" w14:textId="77777777" w:rsidR="00783662" w:rsidRPr="00151387" w:rsidRDefault="00783662" w:rsidP="00FE488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990033"/>
                <w:sz w:val="20"/>
                <w:szCs w:val="20"/>
              </w:rPr>
              <w:t xml:space="preserve"> Tel +1-949-</w:t>
            </w:r>
            <w:r w:rsidR="002A734A">
              <w:rPr>
                <w:rFonts w:ascii="Arial" w:hAnsi="Arial" w:cs="Arial"/>
                <w:color w:val="990033"/>
                <w:sz w:val="20"/>
                <w:szCs w:val="20"/>
              </w:rPr>
              <w:t>836-3800</w:t>
            </w:r>
            <w:r>
              <w:rPr>
                <w:rFonts w:ascii="Arial" w:hAnsi="Arial" w:cs="Arial"/>
                <w:color w:val="990033"/>
                <w:sz w:val="20"/>
                <w:szCs w:val="20"/>
              </w:rPr>
              <w:t xml:space="preserve">   |  </w:t>
            </w:r>
            <w:r w:rsidR="00164FC8">
              <w:rPr>
                <w:rFonts w:ascii="Arial" w:hAnsi="Arial" w:cs="Arial"/>
                <w:color w:val="990033"/>
                <w:sz w:val="20"/>
                <w:szCs w:val="20"/>
              </w:rPr>
              <w:t xml:space="preserve">Email </w:t>
            </w:r>
            <w:r w:rsidR="006B38E6">
              <w:rPr>
                <w:rFonts w:ascii="Arial" w:hAnsi="Arial" w:cs="Arial"/>
                <w:color w:val="990033"/>
                <w:sz w:val="20"/>
                <w:szCs w:val="20"/>
              </w:rPr>
              <w:t xml:space="preserve">  </w:t>
            </w:r>
            <w:r w:rsidR="00164FC8" w:rsidRPr="00164FC8">
              <w:rPr>
                <w:rFonts w:ascii="Arial" w:hAnsi="Arial" w:cs="Arial"/>
                <w:color w:val="990033"/>
                <w:sz w:val="20"/>
                <w:szCs w:val="20"/>
              </w:rPr>
              <w:t>khe@sjtufa.org</w:t>
            </w:r>
            <w:r w:rsidR="00164FC8">
              <w:rPr>
                <w:rFonts w:ascii="Arial" w:hAnsi="Arial" w:cs="Arial"/>
                <w:color w:val="990033"/>
                <w:sz w:val="20"/>
                <w:szCs w:val="20"/>
              </w:rPr>
              <w:t xml:space="preserve">  |  </w:t>
            </w:r>
            <w:r>
              <w:rPr>
                <w:rFonts w:ascii="Arial" w:hAnsi="Arial" w:cs="Arial"/>
                <w:color w:val="990033"/>
                <w:sz w:val="20"/>
                <w:szCs w:val="20"/>
              </w:rPr>
              <w:t xml:space="preserve"> www.sjtufa.org</w:t>
            </w:r>
          </w:p>
        </w:tc>
      </w:tr>
      <w:tr w:rsidR="003C3DAC" w:rsidRPr="00151387" w14:paraId="149AE7EE" w14:textId="77777777" w:rsidTr="0014101B">
        <w:tc>
          <w:tcPr>
            <w:tcW w:w="10800" w:type="dxa"/>
            <w:gridSpan w:val="2"/>
          </w:tcPr>
          <w:p w14:paraId="5A678C58" w14:textId="77777777" w:rsidR="003C3DAC" w:rsidRPr="00164FC8" w:rsidRDefault="003C3DAC" w:rsidP="00EB53A5">
            <w:pPr>
              <w:snapToGrid w:val="0"/>
              <w:spacing w:afterLines="30" w:after="72"/>
              <w:rPr>
                <w:rFonts w:ascii="Arial" w:hAnsi="Arial" w:cs="Arial"/>
                <w:sz w:val="10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2"/>
              <w:gridCol w:w="8187"/>
            </w:tblGrid>
            <w:tr w:rsidR="00783662" w:rsidRPr="00A151ED" w14:paraId="63518731" w14:textId="77777777" w:rsidTr="00A334B0">
              <w:tc>
                <w:tcPr>
                  <w:tcW w:w="2142" w:type="dxa"/>
                  <w:vAlign w:val="center"/>
                </w:tcPr>
                <w:p w14:paraId="517FF923" w14:textId="77777777" w:rsidR="00783662" w:rsidRPr="00A56A68" w:rsidRDefault="00783662" w:rsidP="00442B0B">
                  <w:pPr>
                    <w:snapToGrid w:val="0"/>
                    <w:spacing w:before="40" w:after="40"/>
                    <w:ind w:left="-12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56A68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 of Donation:</w:t>
                  </w:r>
                </w:p>
              </w:tc>
              <w:tc>
                <w:tcPr>
                  <w:tcW w:w="8187" w:type="dxa"/>
                  <w:tcBorders>
                    <w:bottom w:val="single" w:sz="4" w:space="0" w:color="auto"/>
                  </w:tcBorders>
                  <w:vAlign w:val="center"/>
                </w:tcPr>
                <w:p w14:paraId="3585A682" w14:textId="77777777" w:rsidR="00783662" w:rsidRPr="00A151ED" w:rsidRDefault="00783662" w:rsidP="00A151ED">
                  <w:pPr>
                    <w:snapToGrid w:val="0"/>
                    <w:spacing w:before="40" w:after="4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9BC44F5" w14:textId="77777777" w:rsidR="00783662" w:rsidRPr="001B3E96" w:rsidRDefault="00783662" w:rsidP="001B3E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6AE42E5" w14:textId="77777777" w:rsidR="003C3DAC" w:rsidRPr="00A56A68" w:rsidRDefault="00CD0661" w:rsidP="00EB53A5">
            <w:pPr>
              <w:snapToGrid w:val="0"/>
              <w:spacing w:afterLines="30" w:after="72"/>
              <w:rPr>
                <w:rFonts w:ascii="Arial" w:hAnsi="Arial" w:cs="Arial"/>
                <w:b/>
                <w:sz w:val="22"/>
                <w:szCs w:val="22"/>
              </w:rPr>
            </w:pPr>
            <w:r w:rsidRPr="00A56A68">
              <w:rPr>
                <w:rFonts w:ascii="Arial" w:hAnsi="Arial" w:cs="Arial"/>
                <w:b/>
                <w:sz w:val="22"/>
                <w:szCs w:val="22"/>
              </w:rPr>
              <w:t xml:space="preserve">I would like to </w:t>
            </w:r>
            <w:r w:rsidR="00C567E9" w:rsidRPr="00A56A68">
              <w:rPr>
                <w:rFonts w:ascii="Arial" w:hAnsi="Arial" w:cs="Arial"/>
                <w:b/>
                <w:sz w:val="22"/>
                <w:szCs w:val="22"/>
              </w:rPr>
              <w:t xml:space="preserve">make the following </w:t>
            </w:r>
            <w:r w:rsidRPr="00A56A68">
              <w:rPr>
                <w:rFonts w:ascii="Arial" w:hAnsi="Arial" w:cs="Arial"/>
                <w:b/>
                <w:sz w:val="22"/>
                <w:szCs w:val="22"/>
              </w:rPr>
              <w:t>donat</w:t>
            </w:r>
            <w:r w:rsidR="00C567E9" w:rsidRPr="00A56A68">
              <w:rPr>
                <w:rFonts w:ascii="Arial" w:hAnsi="Arial" w:cs="Arial"/>
                <w:b/>
                <w:sz w:val="22"/>
                <w:szCs w:val="22"/>
              </w:rPr>
              <w:t>ion</w:t>
            </w:r>
            <w:r w:rsidRPr="00A56A68">
              <w:rPr>
                <w:rFonts w:ascii="Arial" w:hAnsi="Arial" w:cs="Arial"/>
                <w:b/>
                <w:sz w:val="22"/>
                <w:szCs w:val="22"/>
              </w:rPr>
              <w:t xml:space="preserve"> to Shanghai</w:t>
            </w:r>
            <w:r w:rsidR="00317DC0" w:rsidRPr="00A56A68">
              <w:rPr>
                <w:rFonts w:ascii="Arial" w:hAnsi="Arial" w:cs="Arial"/>
                <w:b/>
                <w:sz w:val="22"/>
                <w:szCs w:val="22"/>
              </w:rPr>
              <w:t xml:space="preserve"> Jiao T</w:t>
            </w:r>
            <w:r w:rsidRPr="00A56A68">
              <w:rPr>
                <w:rFonts w:ascii="Arial" w:hAnsi="Arial" w:cs="Arial"/>
                <w:b/>
                <w:sz w:val="22"/>
                <w:szCs w:val="22"/>
              </w:rPr>
              <w:t>ong University</w:t>
            </w:r>
            <w:r w:rsidR="00D54BEC" w:rsidRPr="00A56A68">
              <w:rPr>
                <w:rFonts w:ascii="Arial" w:hAnsi="Arial" w:cs="Arial"/>
                <w:b/>
                <w:sz w:val="22"/>
                <w:szCs w:val="22"/>
              </w:rPr>
              <w:t xml:space="preserve"> via SJTUFA</w:t>
            </w:r>
            <w:r w:rsidRPr="00A56A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612" w:type="dxa"/>
              <w:tblLayout w:type="fixed"/>
              <w:tblLook w:val="01E0" w:firstRow="1" w:lastRow="1" w:firstColumn="1" w:lastColumn="1" w:noHBand="0" w:noVBand="0"/>
            </w:tblPr>
            <w:tblGrid>
              <w:gridCol w:w="1740"/>
              <w:gridCol w:w="1740"/>
              <w:gridCol w:w="1740"/>
              <w:gridCol w:w="720"/>
              <w:gridCol w:w="1020"/>
              <w:gridCol w:w="2760"/>
            </w:tblGrid>
            <w:tr w:rsidR="00A334B0" w:rsidRPr="00D54BEC" w14:paraId="1076776C" w14:textId="77777777" w:rsidTr="00C82F93">
              <w:tc>
                <w:tcPr>
                  <w:tcW w:w="1740" w:type="dxa"/>
                </w:tcPr>
                <w:p w14:paraId="76492780" w14:textId="77777777" w:rsidR="00A334B0" w:rsidRPr="00D54BEC" w:rsidRDefault="00182895" w:rsidP="000838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$100</w:t>
                  </w:r>
                </w:p>
              </w:tc>
              <w:tc>
                <w:tcPr>
                  <w:tcW w:w="1740" w:type="dxa"/>
                </w:tcPr>
                <w:p w14:paraId="6F7D514F" w14:textId="77777777" w:rsidR="00A334B0" w:rsidRPr="00D54BEC" w:rsidRDefault="00182895" w:rsidP="000838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$200</w:t>
                  </w:r>
                </w:p>
              </w:tc>
              <w:tc>
                <w:tcPr>
                  <w:tcW w:w="1740" w:type="dxa"/>
                </w:tcPr>
                <w:p w14:paraId="35A52E9F" w14:textId="77777777" w:rsidR="00A334B0" w:rsidRPr="00D54BEC" w:rsidRDefault="00182895" w:rsidP="000838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$500</w:t>
                  </w:r>
                </w:p>
              </w:tc>
              <w:tc>
                <w:tcPr>
                  <w:tcW w:w="1740" w:type="dxa"/>
                  <w:gridSpan w:val="2"/>
                </w:tcPr>
                <w:p w14:paraId="1CFA6B65" w14:textId="77777777" w:rsidR="00A334B0" w:rsidRPr="00D54BEC" w:rsidRDefault="00182895" w:rsidP="000838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$1,000</w:t>
                  </w:r>
                </w:p>
              </w:tc>
              <w:tc>
                <w:tcPr>
                  <w:tcW w:w="2760" w:type="dxa"/>
                </w:tcPr>
                <w:p w14:paraId="4DF6CF2B" w14:textId="77777777" w:rsidR="00A334B0" w:rsidRPr="00D54BEC" w:rsidRDefault="00182895" w:rsidP="00612123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$</w:t>
                  </w:r>
                  <w:r w:rsidR="0061212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>,000</w:t>
                  </w:r>
                </w:p>
              </w:tc>
            </w:tr>
            <w:tr w:rsidR="00A334B0" w:rsidRPr="00D54BEC" w14:paraId="17D4B341" w14:textId="77777777" w:rsidTr="00190FF3">
              <w:tc>
                <w:tcPr>
                  <w:tcW w:w="1740" w:type="dxa"/>
                </w:tcPr>
                <w:p w14:paraId="2BD012B2" w14:textId="77777777" w:rsidR="00A334B0" w:rsidRPr="00D54BEC" w:rsidRDefault="00182895" w:rsidP="00A334B0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023EFA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B850E7">
                    <w:rPr>
                      <w:rFonts w:ascii="Arial" w:hAnsi="Arial" w:cs="Arial"/>
                      <w:sz w:val="20"/>
                      <w:szCs w:val="20"/>
                    </w:rPr>
                    <w:t>$5</w:t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A334B0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40" w:type="dxa"/>
                </w:tcPr>
                <w:p w14:paraId="686A13CC" w14:textId="77777777" w:rsidR="00A334B0" w:rsidRPr="00D54BEC" w:rsidRDefault="00182895" w:rsidP="00B850E7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$</w:t>
                  </w:r>
                  <w:r w:rsidR="00B850E7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>,000</w:t>
                  </w:r>
                </w:p>
              </w:tc>
              <w:tc>
                <w:tcPr>
                  <w:tcW w:w="1740" w:type="dxa"/>
                </w:tcPr>
                <w:p w14:paraId="488670D8" w14:textId="77777777" w:rsidR="00A334B0" w:rsidRPr="00D54BEC" w:rsidRDefault="00182895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B850E7">
                    <w:rPr>
                      <w:rFonts w:ascii="Arial" w:hAnsi="Arial" w:cs="Arial"/>
                      <w:sz w:val="20"/>
                      <w:szCs w:val="20"/>
                    </w:rPr>
                    <w:t>$2</w:t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20" w:type="dxa"/>
                </w:tcPr>
                <w:p w14:paraId="68A3F259" w14:textId="77777777" w:rsidR="00A334B0" w:rsidRPr="00D54BEC" w:rsidRDefault="00182895" w:rsidP="00190FF3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54BEC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334B0" w:rsidRPr="00D54BEC">
                    <w:rPr>
                      <w:rFonts w:ascii="Arial" w:hAnsi="Arial" w:cs="Arial"/>
                      <w:sz w:val="20"/>
                      <w:szCs w:val="20"/>
                    </w:rPr>
                    <w:t xml:space="preserve">  $</w:t>
                  </w:r>
                </w:p>
              </w:tc>
              <w:tc>
                <w:tcPr>
                  <w:tcW w:w="3780" w:type="dxa"/>
                  <w:gridSpan w:val="2"/>
                  <w:tcBorders>
                    <w:bottom w:val="single" w:sz="4" w:space="0" w:color="auto"/>
                  </w:tcBorders>
                </w:tcPr>
                <w:p w14:paraId="74951F0A" w14:textId="77777777" w:rsidR="00A334B0" w:rsidRPr="00D54BEC" w:rsidRDefault="00A334B0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ED7863" w14:textId="77777777" w:rsidR="00544D9A" w:rsidRPr="001B3E96" w:rsidRDefault="00544D9A" w:rsidP="009C73C3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14:paraId="12305B83" w14:textId="77777777" w:rsidR="003C3DAC" w:rsidRPr="00A56A68" w:rsidRDefault="00C567E9" w:rsidP="00EB53A5">
            <w:pPr>
              <w:snapToGrid w:val="0"/>
              <w:spacing w:afterLines="30" w:after="72"/>
              <w:rPr>
                <w:rFonts w:ascii="Arial" w:hAnsi="Arial" w:cs="Arial"/>
                <w:b/>
                <w:sz w:val="22"/>
                <w:szCs w:val="22"/>
              </w:rPr>
            </w:pPr>
            <w:r w:rsidRPr="00A56A68">
              <w:rPr>
                <w:rFonts w:ascii="Arial" w:hAnsi="Arial" w:cs="Arial"/>
                <w:b/>
                <w:sz w:val="22"/>
                <w:szCs w:val="22"/>
              </w:rPr>
              <w:t>Please specify i</w:t>
            </w:r>
            <w:r w:rsidR="00544D9A" w:rsidRPr="00A56A68">
              <w:rPr>
                <w:rFonts w:ascii="Arial" w:hAnsi="Arial" w:cs="Arial"/>
                <w:b/>
                <w:sz w:val="22"/>
                <w:szCs w:val="22"/>
              </w:rPr>
              <w:t xml:space="preserve">f you would like to </w:t>
            </w:r>
            <w:r w:rsidR="00923D7A" w:rsidRPr="00A56A68">
              <w:rPr>
                <w:rFonts w:ascii="Arial" w:hAnsi="Arial" w:cs="Arial"/>
                <w:b/>
                <w:sz w:val="22"/>
                <w:szCs w:val="22"/>
              </w:rPr>
              <w:t>contribute to</w:t>
            </w:r>
            <w:r w:rsidRPr="00A56A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0213" w:rsidRPr="00A56A68">
              <w:rPr>
                <w:rFonts w:ascii="Arial" w:hAnsi="Arial" w:cs="Arial"/>
                <w:b/>
                <w:sz w:val="22"/>
                <w:szCs w:val="22"/>
              </w:rPr>
              <w:t xml:space="preserve">designated </w:t>
            </w:r>
            <w:r w:rsidR="00B52FAE">
              <w:rPr>
                <w:rFonts w:ascii="Arial" w:hAnsi="Arial" w:cs="Arial"/>
                <w:b/>
                <w:sz w:val="22"/>
                <w:szCs w:val="22"/>
              </w:rPr>
              <w:t>program</w:t>
            </w:r>
            <w:r w:rsidRPr="00A56A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671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54BEC" w:rsidRPr="00A56A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1EFF" w:rsidRPr="00A56A68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  <w:tbl>
            <w:tblPr>
              <w:tblW w:w="9720" w:type="dxa"/>
              <w:tblInd w:w="612" w:type="dxa"/>
              <w:tblLayout w:type="fixed"/>
              <w:tblLook w:val="01E0" w:firstRow="1" w:lastRow="1" w:firstColumn="1" w:lastColumn="1" w:noHBand="0" w:noVBand="0"/>
            </w:tblPr>
            <w:tblGrid>
              <w:gridCol w:w="2640"/>
              <w:gridCol w:w="2280"/>
              <w:gridCol w:w="4800"/>
            </w:tblGrid>
            <w:tr w:rsidR="002F37A6" w:rsidRPr="00C567E9" w14:paraId="2367F7F4" w14:textId="77777777" w:rsidTr="00B92C18">
              <w:trPr>
                <w:trHeight w:val="432"/>
              </w:trPr>
              <w:tc>
                <w:tcPr>
                  <w:tcW w:w="4920" w:type="dxa"/>
                  <w:gridSpan w:val="2"/>
                  <w:vAlign w:val="center"/>
                </w:tcPr>
                <w:p w14:paraId="6433797E" w14:textId="77777777" w:rsidR="002F37A6" w:rsidRPr="00C567E9" w:rsidRDefault="00182895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F37A6" w:rsidRPr="00C567E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2F37A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37A6" w:rsidRPr="00C567E9">
                    <w:rPr>
                      <w:rFonts w:ascii="Arial" w:hAnsi="Arial" w:cs="Arial"/>
                      <w:color w:val="262525"/>
                      <w:sz w:val="20"/>
                      <w:szCs w:val="20"/>
                    </w:rPr>
                    <w:t>Scholarship Program</w:t>
                  </w:r>
                </w:p>
              </w:tc>
              <w:tc>
                <w:tcPr>
                  <w:tcW w:w="4800" w:type="dxa"/>
                  <w:vAlign w:val="center"/>
                </w:tcPr>
                <w:p w14:paraId="25C8CCDD" w14:textId="77777777" w:rsidR="002F37A6" w:rsidRPr="00C567E9" w:rsidRDefault="00182895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F37A6" w:rsidRPr="00C567E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2F37A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37A6" w:rsidRPr="00C567E9">
                    <w:rPr>
                      <w:rFonts w:ascii="Arial" w:hAnsi="Arial" w:cs="Arial"/>
                      <w:color w:val="262525"/>
                      <w:sz w:val="20"/>
                      <w:szCs w:val="20"/>
                    </w:rPr>
                    <w:t>Academic Development Program</w:t>
                  </w:r>
                </w:p>
              </w:tc>
            </w:tr>
            <w:tr w:rsidR="0003069B" w:rsidRPr="00C567E9" w14:paraId="1538D3FD" w14:textId="77777777" w:rsidTr="00B92C18">
              <w:trPr>
                <w:trHeight w:val="432"/>
              </w:trPr>
              <w:tc>
                <w:tcPr>
                  <w:tcW w:w="4920" w:type="dxa"/>
                  <w:gridSpan w:val="2"/>
                  <w:vAlign w:val="center"/>
                </w:tcPr>
                <w:p w14:paraId="66A011EC" w14:textId="77777777" w:rsidR="0003069B" w:rsidRPr="00C567E9" w:rsidRDefault="00182895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3069B" w:rsidRPr="00C567E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03069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37A6" w:rsidRPr="00C567E9">
                    <w:rPr>
                      <w:rFonts w:ascii="Arial" w:hAnsi="Arial" w:cs="Arial"/>
                      <w:color w:val="262525"/>
                      <w:sz w:val="20"/>
                      <w:szCs w:val="20"/>
                    </w:rPr>
                    <w:t>Campus Construction Program</w:t>
                  </w:r>
                </w:p>
              </w:tc>
              <w:tc>
                <w:tcPr>
                  <w:tcW w:w="4800" w:type="dxa"/>
                  <w:vAlign w:val="center"/>
                </w:tcPr>
                <w:p w14:paraId="25DC731D" w14:textId="77777777" w:rsidR="0003069B" w:rsidRPr="00C567E9" w:rsidRDefault="00182895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1F5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2F37A6">
                    <w:rPr>
                      <w:rFonts w:ascii="Arial" w:hAnsi="Arial" w:cs="Arial"/>
                      <w:sz w:val="20"/>
                      <w:szCs w:val="20"/>
                    </w:rPr>
                    <w:t xml:space="preserve"> General Purpose </w:t>
                  </w:r>
                  <w:r w:rsidR="002F37A6">
                    <w:rPr>
                      <w:rFonts w:ascii="Arial" w:hAnsi="Arial" w:cs="Arial"/>
                      <w:color w:val="262525"/>
                      <w:sz w:val="20"/>
                      <w:szCs w:val="20"/>
                    </w:rPr>
                    <w:t>Annual Fund</w:t>
                  </w:r>
                </w:p>
              </w:tc>
            </w:tr>
            <w:tr w:rsidR="0003069B" w:rsidRPr="00C567E9" w14:paraId="5F7CC54B" w14:textId="77777777" w:rsidTr="00B92C18">
              <w:trPr>
                <w:trHeight w:val="432"/>
              </w:trPr>
              <w:tc>
                <w:tcPr>
                  <w:tcW w:w="2640" w:type="dxa"/>
                  <w:vAlign w:val="center"/>
                </w:tcPr>
                <w:p w14:paraId="40294A15" w14:textId="77777777" w:rsidR="0003069B" w:rsidRPr="00C567E9" w:rsidRDefault="00182895" w:rsidP="005F29C4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3069B" w:rsidRPr="00C567E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03069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F29C4">
                    <w:rPr>
                      <w:rFonts w:ascii="Arial" w:hAnsi="Arial" w:cs="Arial"/>
                      <w:sz w:val="20"/>
                      <w:szCs w:val="20"/>
                    </w:rPr>
                    <w:t xml:space="preserve">Specific </w:t>
                  </w:r>
                  <w:r w:rsidR="0003069B" w:rsidRPr="00C567E9">
                    <w:rPr>
                      <w:rFonts w:ascii="Arial" w:hAnsi="Arial" w:cs="Arial"/>
                      <w:sz w:val="20"/>
                      <w:szCs w:val="20"/>
                    </w:rPr>
                    <w:t>Pro</w:t>
                  </w:r>
                  <w:r w:rsidR="0003069B">
                    <w:rPr>
                      <w:rFonts w:ascii="Arial" w:hAnsi="Arial" w:cs="Arial"/>
                      <w:sz w:val="20"/>
                      <w:szCs w:val="20"/>
                    </w:rPr>
                    <w:t>gram</w:t>
                  </w:r>
                </w:p>
              </w:tc>
              <w:tc>
                <w:tcPr>
                  <w:tcW w:w="708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B0BD1D0" w14:textId="77777777" w:rsidR="0003069B" w:rsidRPr="00C567E9" w:rsidRDefault="0003069B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3069B" w:rsidRPr="00C567E9" w14:paraId="2E6ED58C" w14:textId="77777777" w:rsidTr="00B92C18">
              <w:trPr>
                <w:trHeight w:val="432"/>
              </w:trPr>
              <w:tc>
                <w:tcPr>
                  <w:tcW w:w="2640" w:type="dxa"/>
                  <w:vAlign w:val="center"/>
                </w:tcPr>
                <w:p w14:paraId="50A9B8F1" w14:textId="77777777" w:rsidR="0003069B" w:rsidRPr="00C567E9" w:rsidRDefault="00182895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3069B" w:rsidRPr="00C567E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567E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03069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3069B" w:rsidRPr="00C567E9">
                    <w:rPr>
                      <w:rFonts w:ascii="Arial" w:hAnsi="Arial" w:cs="Arial"/>
                      <w:color w:val="262525"/>
                      <w:sz w:val="20"/>
                      <w:szCs w:val="20"/>
                    </w:rPr>
                    <w:t>Designated Department</w:t>
                  </w:r>
                </w:p>
              </w:tc>
              <w:tc>
                <w:tcPr>
                  <w:tcW w:w="708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A28E891" w14:textId="77777777" w:rsidR="0003069B" w:rsidRPr="00C567E9" w:rsidRDefault="0003069B" w:rsidP="00D54BE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0331A6" w14:textId="77777777" w:rsidR="00130096" w:rsidRPr="009C73C3" w:rsidRDefault="00130096" w:rsidP="001B3E96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  <w:p w14:paraId="2E94ACAF" w14:textId="77777777" w:rsidR="003C3DAC" w:rsidRPr="00A56A68" w:rsidRDefault="00544D9A" w:rsidP="00EB53A5">
            <w:pPr>
              <w:snapToGrid w:val="0"/>
              <w:spacing w:afterLines="30" w:after="72"/>
              <w:rPr>
                <w:rFonts w:ascii="Arial" w:hAnsi="Arial" w:cs="Arial"/>
                <w:b/>
                <w:sz w:val="22"/>
                <w:szCs w:val="22"/>
              </w:rPr>
            </w:pPr>
            <w:r w:rsidRPr="00A56A68">
              <w:rPr>
                <w:rFonts w:ascii="Arial" w:hAnsi="Arial" w:cs="Arial"/>
                <w:b/>
                <w:sz w:val="22"/>
                <w:szCs w:val="22"/>
              </w:rPr>
              <w:t>Donor</w:t>
            </w:r>
            <w:r w:rsidR="00D54BEC" w:rsidRPr="00A56A68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 w:rsidRPr="00A56A68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  <w:r w:rsidR="000F1EFF" w:rsidRPr="00A56A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tbl>
            <w:tblPr>
              <w:tblW w:w="9720" w:type="dxa"/>
              <w:tblInd w:w="612" w:type="dxa"/>
              <w:tblLayout w:type="fixed"/>
              <w:tblLook w:val="01E0" w:firstRow="1" w:lastRow="1" w:firstColumn="1" w:lastColumn="1" w:noHBand="0" w:noVBand="0"/>
            </w:tblPr>
            <w:tblGrid>
              <w:gridCol w:w="1710"/>
              <w:gridCol w:w="1350"/>
              <w:gridCol w:w="1350"/>
              <w:gridCol w:w="630"/>
              <w:gridCol w:w="90"/>
              <w:gridCol w:w="30"/>
              <w:gridCol w:w="1239"/>
              <w:gridCol w:w="801"/>
              <w:gridCol w:w="2520"/>
            </w:tblGrid>
            <w:tr w:rsidR="00B52FAE" w:rsidRPr="00CA4851" w14:paraId="6DA13525" w14:textId="77777777" w:rsidTr="000D621A">
              <w:trPr>
                <w:trHeight w:val="432"/>
              </w:trPr>
              <w:tc>
                <w:tcPr>
                  <w:tcW w:w="9720" w:type="dxa"/>
                  <w:gridSpan w:val="9"/>
                  <w:vAlign w:val="center"/>
                </w:tcPr>
                <w:p w14:paraId="18B18753" w14:textId="77777777" w:rsidR="00B52FAE" w:rsidRPr="00CA4851" w:rsidRDefault="00182895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2FAE" w:rsidRPr="00CA48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B52FAE" w:rsidRPr="00CA4851">
                    <w:rPr>
                      <w:rFonts w:ascii="Arial" w:hAnsi="Arial" w:cs="Arial"/>
                      <w:sz w:val="20"/>
                      <w:szCs w:val="20"/>
                    </w:rPr>
                    <w:t xml:space="preserve"> Personal </w:t>
                  </w:r>
                  <w:r w:rsidR="00B52FAE">
                    <w:rPr>
                      <w:rFonts w:ascii="Arial" w:hAnsi="Arial" w:cs="Arial"/>
                      <w:sz w:val="20"/>
                      <w:szCs w:val="20"/>
                    </w:rPr>
                    <w:t>Donation</w:t>
                  </w:r>
                  <w:r w:rsidR="00B52FAE" w:rsidRPr="00CA4851">
                    <w:rPr>
                      <w:rFonts w:ascii="Arial" w:hAnsi="Arial" w:cs="Arial"/>
                      <w:sz w:val="20"/>
                      <w:szCs w:val="20"/>
                    </w:rPr>
                    <w:t xml:space="preserve">       </w:t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2FAE" w:rsidRPr="00CA485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B52FAE" w:rsidRPr="00CA4851">
                    <w:rPr>
                      <w:rFonts w:ascii="Arial" w:hAnsi="Arial" w:cs="Arial"/>
                      <w:sz w:val="20"/>
                      <w:szCs w:val="20"/>
                    </w:rPr>
                    <w:t xml:space="preserve">  Corporate Donation</w:t>
                  </w:r>
                </w:p>
              </w:tc>
            </w:tr>
            <w:tr w:rsidR="00B52FAE" w:rsidRPr="00CA4851" w14:paraId="6A4D691E" w14:textId="77777777" w:rsidTr="00347D71">
              <w:trPr>
                <w:trHeight w:val="432"/>
              </w:trPr>
              <w:tc>
                <w:tcPr>
                  <w:tcW w:w="1710" w:type="dxa"/>
                  <w:vAlign w:val="center"/>
                </w:tcPr>
                <w:p w14:paraId="5C80BCE8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t>Last Name</w:t>
                  </w:r>
                </w:p>
              </w:tc>
              <w:tc>
                <w:tcPr>
                  <w:tcW w:w="3450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1DC02D9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00660E43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t>First Name</w:t>
                  </w:r>
                </w:p>
              </w:tc>
              <w:tc>
                <w:tcPr>
                  <w:tcW w:w="332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63DC221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2FAE" w:rsidRPr="00CA4851" w14:paraId="0C303341" w14:textId="77777777" w:rsidTr="00347D71">
              <w:trPr>
                <w:trHeight w:val="432"/>
              </w:trPr>
              <w:tc>
                <w:tcPr>
                  <w:tcW w:w="1710" w:type="dxa"/>
                  <w:vAlign w:val="center"/>
                </w:tcPr>
                <w:p w14:paraId="36C69929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Chinese Name</w:t>
                  </w:r>
                </w:p>
              </w:tc>
              <w:tc>
                <w:tcPr>
                  <w:tcW w:w="8010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7BEE9DFF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2FAE" w:rsidRPr="00CA4851" w14:paraId="3B653AA0" w14:textId="77777777" w:rsidTr="00347D71">
              <w:trPr>
                <w:trHeight w:val="432"/>
              </w:trPr>
              <w:tc>
                <w:tcPr>
                  <w:tcW w:w="1710" w:type="dxa"/>
                  <w:vAlign w:val="center"/>
                </w:tcPr>
                <w:p w14:paraId="302B0295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t>Corporate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8010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7D0EC9EB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2FAE" w:rsidRPr="00CA4851" w14:paraId="1E972FE1" w14:textId="77777777" w:rsidTr="00347D71">
              <w:trPr>
                <w:trHeight w:val="432"/>
              </w:trPr>
              <w:tc>
                <w:tcPr>
                  <w:tcW w:w="1710" w:type="dxa"/>
                  <w:vAlign w:val="center"/>
                </w:tcPr>
                <w:p w14:paraId="3586E883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SJTU Alumni</w:t>
                  </w:r>
                </w:p>
              </w:tc>
              <w:tc>
                <w:tcPr>
                  <w:tcW w:w="1350" w:type="dxa"/>
                  <w:vAlign w:val="center"/>
                </w:tcPr>
                <w:p w14:paraId="1392C202" w14:textId="77777777" w:rsidR="00B52FAE" w:rsidRPr="00CA4851" w:rsidRDefault="00182895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2"/>
                  <w:r w:rsidR="00B52FA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  <w:r w:rsidR="00B52FAE">
                    <w:rPr>
                      <w:rFonts w:ascii="Arial" w:hAnsi="Arial" w:cs="Arial" w:hint="eastAsia"/>
                      <w:sz w:val="22"/>
                      <w:szCs w:val="22"/>
                    </w:rPr>
                    <w:t xml:space="preserve"> </w:t>
                  </w:r>
                  <w:r w:rsidR="00B52FAE" w:rsidRPr="006D51B5"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  <w:r w:rsidR="00B52FAE" w:rsidRPr="006D51B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B52FA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0" w:type="dxa"/>
                  <w:gridSpan w:val="2"/>
                  <w:vAlign w:val="center"/>
                </w:tcPr>
                <w:p w14:paraId="00298718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Year of Graduation</w:t>
                  </w:r>
                </w:p>
              </w:tc>
              <w:tc>
                <w:tcPr>
                  <w:tcW w:w="216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4305851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DB908E5" w14:textId="77777777" w:rsidR="00B52FAE" w:rsidRPr="00CA4851" w:rsidRDefault="00182895" w:rsidP="00027CD2">
                  <w:pPr>
                    <w:spacing w:before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"/>
                  <w:r w:rsidR="00B52FAE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  <w:r w:rsidR="00B52FAE">
                    <w:rPr>
                      <w:rFonts w:ascii="Arial" w:hAnsi="Arial" w:cs="Arial" w:hint="eastAsia"/>
                      <w:sz w:val="22"/>
                      <w:szCs w:val="22"/>
                    </w:rPr>
                    <w:t xml:space="preserve"> </w:t>
                  </w:r>
                  <w:r w:rsidR="00B52FAE" w:rsidRPr="006D51B5"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B52FAE" w:rsidRPr="00CA4851" w14:paraId="7B5B78D1" w14:textId="77777777" w:rsidTr="00347D71">
              <w:trPr>
                <w:trHeight w:val="432"/>
              </w:trPr>
              <w:tc>
                <w:tcPr>
                  <w:tcW w:w="1710" w:type="dxa"/>
                  <w:vAlign w:val="center"/>
                </w:tcPr>
                <w:p w14:paraId="291499CA" w14:textId="77777777" w:rsidR="00B52FAE" w:rsidRPr="00CA4851" w:rsidRDefault="004719AF" w:rsidP="001B4868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Class / </w:t>
                  </w:r>
                  <w:r w:rsidR="00B52FAE">
                    <w:rPr>
                      <w:rFonts w:ascii="Arial" w:hAnsi="Arial" w:cs="Arial"/>
                      <w:sz w:val="20"/>
                      <w:szCs w:val="20"/>
                    </w:rPr>
                    <w:t xml:space="preserve">Major </w:t>
                  </w:r>
                </w:p>
              </w:tc>
              <w:tc>
                <w:tcPr>
                  <w:tcW w:w="8010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165CA610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2FAE" w:rsidRPr="00CA4851" w14:paraId="45675F91" w14:textId="77777777" w:rsidTr="00347D71">
              <w:trPr>
                <w:trHeight w:val="432"/>
              </w:trPr>
              <w:tc>
                <w:tcPr>
                  <w:tcW w:w="1710" w:type="dxa"/>
                  <w:vAlign w:val="center"/>
                </w:tcPr>
                <w:p w14:paraId="7F36F54A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Mailing </w:t>
                  </w: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8010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6D1263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52FAE" w:rsidRPr="00CA4851" w14:paraId="145850EF" w14:textId="77777777" w:rsidTr="00347D71">
              <w:trPr>
                <w:trHeight w:val="432"/>
              </w:trPr>
              <w:tc>
                <w:tcPr>
                  <w:tcW w:w="1710" w:type="dxa"/>
                  <w:vAlign w:val="center"/>
                </w:tcPr>
                <w:p w14:paraId="29CA2467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t>Telephone</w:t>
                  </w:r>
                </w:p>
              </w:tc>
              <w:tc>
                <w:tcPr>
                  <w:tcW w:w="270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AE35E61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gridSpan w:val="2"/>
                  <w:vAlign w:val="center"/>
                </w:tcPr>
                <w:p w14:paraId="0FA89CB6" w14:textId="77777777" w:rsidR="00B52FAE" w:rsidRPr="00CA4851" w:rsidRDefault="00B52FAE" w:rsidP="001B4868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A4851">
                    <w:rPr>
                      <w:rFonts w:ascii="Arial" w:hAnsi="Arial" w:cs="Arial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4590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290B40E" w14:textId="77777777" w:rsidR="00B52FAE" w:rsidRPr="00CA4851" w:rsidRDefault="00B52FAE" w:rsidP="00027CD2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259E1E" w14:textId="77777777" w:rsidR="00B02F3F" w:rsidRPr="008B364E" w:rsidRDefault="00B02F3F" w:rsidP="001B3E96">
            <w:pPr>
              <w:snapToGrid w:val="0"/>
              <w:rPr>
                <w:rFonts w:ascii="Arial" w:hAnsi="Arial" w:cs="Arial"/>
                <w:sz w:val="22"/>
                <w:szCs w:val="28"/>
              </w:rPr>
            </w:pPr>
          </w:p>
          <w:p w14:paraId="0D2FAEB5" w14:textId="77777777" w:rsidR="003C3DAC" w:rsidRPr="00A56A68" w:rsidRDefault="00174FFE" w:rsidP="00EB53A5">
            <w:pPr>
              <w:snapToGrid w:val="0"/>
              <w:spacing w:afterLines="30" w:after="72"/>
              <w:rPr>
                <w:rFonts w:ascii="Arial" w:hAnsi="Arial" w:cs="Arial"/>
                <w:b/>
                <w:sz w:val="22"/>
                <w:szCs w:val="22"/>
              </w:rPr>
            </w:pPr>
            <w:r w:rsidRPr="00A56A68">
              <w:rPr>
                <w:rFonts w:ascii="Arial" w:hAnsi="Arial" w:cs="Arial"/>
                <w:b/>
                <w:sz w:val="22"/>
                <w:szCs w:val="22"/>
              </w:rPr>
              <w:t>Payment Method</w:t>
            </w:r>
            <w:r w:rsidR="00F14F5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F1EFF" w:rsidRPr="00A56A6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94E0601" w14:textId="74494310" w:rsidR="00F80FFF" w:rsidRPr="00151387" w:rsidRDefault="00FE33F5" w:rsidP="00DD37B4">
            <w:pPr>
              <w:numPr>
                <w:ilvl w:val="0"/>
                <w:numId w:val="10"/>
              </w:numPr>
              <w:tabs>
                <w:tab w:val="left" w:pos="3216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151387">
              <w:rPr>
                <w:rFonts w:ascii="Arial" w:hAnsi="Arial" w:cs="Arial"/>
                <w:sz w:val="21"/>
                <w:szCs w:val="21"/>
              </w:rPr>
              <w:t xml:space="preserve">Check </w:t>
            </w:r>
            <w:r w:rsidRPr="00151387">
              <w:rPr>
                <w:rFonts w:ascii="Arial" w:hAnsi="Arial" w:cs="Arial" w:hint="eastAsia"/>
                <w:sz w:val="21"/>
                <w:szCs w:val="21"/>
              </w:rPr>
              <w:t>/ M</w:t>
            </w:r>
            <w:r w:rsidRPr="00151387">
              <w:rPr>
                <w:rFonts w:ascii="Arial" w:hAnsi="Arial" w:cs="Arial"/>
                <w:sz w:val="21"/>
                <w:szCs w:val="21"/>
              </w:rPr>
              <w:t xml:space="preserve">oney </w:t>
            </w:r>
            <w:r w:rsidRPr="00151387">
              <w:rPr>
                <w:rFonts w:ascii="Arial" w:hAnsi="Arial" w:cs="Arial" w:hint="eastAsia"/>
                <w:sz w:val="21"/>
                <w:szCs w:val="21"/>
              </w:rPr>
              <w:t>O</w:t>
            </w:r>
            <w:r w:rsidRPr="00151387">
              <w:rPr>
                <w:rFonts w:ascii="Arial" w:hAnsi="Arial" w:cs="Arial"/>
                <w:sz w:val="21"/>
                <w:szCs w:val="21"/>
              </w:rPr>
              <w:t>rder</w:t>
            </w:r>
            <w:r w:rsidR="00470D65" w:rsidRPr="00151387">
              <w:rPr>
                <w:rFonts w:ascii="Arial" w:hAnsi="Arial" w:cs="Arial"/>
                <w:sz w:val="21"/>
                <w:szCs w:val="21"/>
              </w:rPr>
              <w:t>:</w:t>
            </w:r>
            <w:r w:rsidR="00F80FFF" w:rsidRPr="001513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83662">
              <w:rPr>
                <w:rFonts w:ascii="Arial" w:hAnsi="Arial" w:cs="Arial"/>
                <w:sz w:val="21"/>
                <w:szCs w:val="21"/>
              </w:rPr>
              <w:tab/>
              <w:t>P</w:t>
            </w:r>
            <w:r w:rsidR="00DE2D43" w:rsidRPr="00151387">
              <w:rPr>
                <w:rFonts w:ascii="Arial" w:hAnsi="Arial" w:cs="Arial"/>
                <w:sz w:val="21"/>
                <w:szCs w:val="21"/>
              </w:rPr>
              <w:t xml:space="preserve">ayable to </w:t>
            </w:r>
            <w:r w:rsidR="003C3DAC" w:rsidRPr="00372087">
              <w:rPr>
                <w:rFonts w:ascii="Arial" w:hAnsi="Arial" w:cs="Arial"/>
                <w:sz w:val="21"/>
                <w:szCs w:val="21"/>
                <w:u w:val="single"/>
              </w:rPr>
              <w:t>SJTUFA</w:t>
            </w:r>
            <w:r w:rsidR="00783662">
              <w:rPr>
                <w:rFonts w:ascii="Arial" w:hAnsi="Arial" w:cs="Arial"/>
                <w:sz w:val="21"/>
                <w:szCs w:val="21"/>
              </w:rPr>
              <w:t>.  M</w:t>
            </w:r>
            <w:r w:rsidR="00231097" w:rsidRPr="00151387">
              <w:rPr>
                <w:rFonts w:ascii="Arial" w:hAnsi="Arial" w:cs="Arial"/>
                <w:sz w:val="21"/>
                <w:szCs w:val="21"/>
              </w:rPr>
              <w:t>ail along with this form to</w:t>
            </w:r>
            <w:r w:rsidR="00F80FFF" w:rsidRPr="00151387">
              <w:rPr>
                <w:rFonts w:ascii="Arial" w:hAnsi="Arial" w:cs="Arial"/>
                <w:sz w:val="21"/>
                <w:szCs w:val="21"/>
              </w:rPr>
              <w:t>:</w:t>
            </w:r>
            <w:r w:rsidR="00B17BCF" w:rsidRPr="0015138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14953AB" w14:textId="23825566" w:rsidR="00151387" w:rsidRPr="00372087" w:rsidRDefault="00A95416" w:rsidP="00DD37B4">
            <w:pPr>
              <w:tabs>
                <w:tab w:val="left" w:pos="3216"/>
              </w:tabs>
              <w:spacing w:before="120" w:after="120"/>
              <w:ind w:left="288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A95416">
              <w:rPr>
                <w:rFonts w:ascii="Arial" w:hAnsi="Arial" w:cs="Arial"/>
                <w:sz w:val="21"/>
                <w:szCs w:val="21"/>
              </w:rPr>
              <w:tab/>
            </w:r>
            <w:r w:rsidR="003C3DAC" w:rsidRPr="00372087">
              <w:rPr>
                <w:rFonts w:ascii="Arial" w:hAnsi="Arial" w:cs="Arial"/>
                <w:sz w:val="21"/>
                <w:szCs w:val="21"/>
                <w:u w:val="single"/>
              </w:rPr>
              <w:t xml:space="preserve">SJTUFA, </w:t>
            </w:r>
            <w:r w:rsidR="00B92C18" w:rsidRPr="00372087">
              <w:rPr>
                <w:rFonts w:ascii="Arial" w:hAnsi="Arial" w:cs="Arial"/>
                <w:sz w:val="21"/>
                <w:szCs w:val="21"/>
                <w:u w:val="single"/>
              </w:rPr>
              <w:t>1462 Voyager Drive</w:t>
            </w:r>
            <w:r w:rsidR="003C3DAC" w:rsidRPr="00372087">
              <w:rPr>
                <w:rFonts w:ascii="Arial" w:hAnsi="Arial" w:cs="Arial"/>
                <w:sz w:val="21"/>
                <w:szCs w:val="21"/>
                <w:u w:val="single"/>
              </w:rPr>
              <w:t xml:space="preserve">, Tustin, CA </w:t>
            </w:r>
            <w:r w:rsidR="00C10102" w:rsidRPr="00372087">
              <w:rPr>
                <w:rFonts w:ascii="Arial" w:hAnsi="Arial" w:cs="Arial"/>
                <w:sz w:val="21"/>
                <w:szCs w:val="21"/>
                <w:u w:val="single"/>
              </w:rPr>
              <w:t xml:space="preserve">USA </w:t>
            </w:r>
            <w:r w:rsidR="003C3DAC" w:rsidRPr="00372087">
              <w:rPr>
                <w:rFonts w:ascii="Arial" w:hAnsi="Arial" w:cs="Arial"/>
                <w:sz w:val="21"/>
                <w:szCs w:val="21"/>
                <w:u w:val="single"/>
              </w:rPr>
              <w:t>92782</w:t>
            </w:r>
          </w:p>
          <w:p w14:paraId="77447BCE" w14:textId="63CFE0F4" w:rsidR="00562C82" w:rsidRPr="00562C82" w:rsidRDefault="00562C82" w:rsidP="00562C82">
            <w:pPr>
              <w:numPr>
                <w:ilvl w:val="0"/>
                <w:numId w:val="10"/>
              </w:numPr>
              <w:tabs>
                <w:tab w:val="left" w:pos="3216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Zelle Transfer</w:t>
            </w:r>
            <w:r w:rsidRPr="00151387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sz w:val="21"/>
                <w:szCs w:val="21"/>
              </w:rPr>
              <w:instrText>HYPERLINK "mailto:khe@sjtufa.org"</w:instrText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A4828">
              <w:rPr>
                <w:rStyle w:val="Hyperlink"/>
                <w:rFonts w:ascii="Arial" w:hAnsi="Arial" w:cs="Arial"/>
                <w:sz w:val="21"/>
                <w:szCs w:val="21"/>
              </w:rPr>
              <w:t>khe@sjtufa.org</w:t>
            </w:r>
            <w:r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C2041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0418">
              <w:rPr>
                <w:rFonts w:ascii="Arial" w:hAnsi="Arial" w:cs="Arial"/>
                <w:sz w:val="18"/>
                <w:szCs w:val="18"/>
              </w:rPr>
              <w:t xml:space="preserve">ote </w:t>
            </w:r>
            <w:r>
              <w:rPr>
                <w:rFonts w:ascii="Arial" w:hAnsi="Arial" w:cs="Arial"/>
                <w:sz w:val="18"/>
                <w:szCs w:val="18"/>
              </w:rPr>
              <w:t xml:space="preserve">your full name </w:t>
            </w:r>
            <w:r w:rsidRPr="00C20418">
              <w:rPr>
                <w:rFonts w:ascii="Arial" w:hAnsi="Arial" w:cs="Arial"/>
                <w:sz w:val="18"/>
                <w:szCs w:val="18"/>
              </w:rPr>
              <w:t xml:space="preserve">on transaction, and email this form) </w:t>
            </w:r>
          </w:p>
          <w:p w14:paraId="7DBBE8E7" w14:textId="1E8F372D" w:rsidR="00B92C18" w:rsidRPr="00A95416" w:rsidRDefault="00B92C18" w:rsidP="00A95416">
            <w:pPr>
              <w:numPr>
                <w:ilvl w:val="0"/>
                <w:numId w:val="10"/>
              </w:numPr>
              <w:tabs>
                <w:tab w:val="left" w:pos="3216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PayPal</w:t>
            </w:r>
            <w:r w:rsidRPr="00151387">
              <w:rPr>
                <w:rFonts w:ascii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 w:rsidR="00A95416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="00A95416">
              <w:rPr>
                <w:rFonts w:ascii="Arial" w:hAnsi="Arial" w:cs="Arial"/>
                <w:sz w:val="21"/>
                <w:szCs w:val="21"/>
              </w:rPr>
              <w:instrText>HYPERLINK "http://</w:instrText>
            </w:r>
            <w:r w:rsidR="00A95416" w:rsidRPr="00A95416">
              <w:rPr>
                <w:rFonts w:ascii="Arial" w:hAnsi="Arial" w:cs="Arial"/>
                <w:sz w:val="21"/>
                <w:szCs w:val="21"/>
              </w:rPr>
              <w:instrText>www.sjtufa.org/donations</w:instrText>
            </w:r>
            <w:r w:rsidR="00A95416">
              <w:rPr>
                <w:rFonts w:ascii="Arial" w:hAnsi="Arial" w:cs="Arial"/>
                <w:sz w:val="21"/>
                <w:szCs w:val="21"/>
              </w:rPr>
              <w:instrText>"</w:instrText>
            </w:r>
            <w:r w:rsidR="00A9541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95416" w:rsidRPr="00CA4828">
              <w:rPr>
                <w:rStyle w:val="Hyperlink"/>
                <w:rFonts w:ascii="Arial" w:hAnsi="Arial" w:cs="Arial"/>
                <w:sz w:val="21"/>
                <w:szCs w:val="21"/>
              </w:rPr>
              <w:t>www.sjtufa.org/donat</w:t>
            </w:r>
            <w:r w:rsidR="00A95416" w:rsidRPr="00CA4828">
              <w:rPr>
                <w:rStyle w:val="Hyperlink"/>
                <w:rFonts w:ascii="Arial" w:hAnsi="Arial" w:cs="Arial"/>
                <w:sz w:val="21"/>
                <w:szCs w:val="21"/>
              </w:rPr>
              <w:t>i</w:t>
            </w:r>
            <w:r w:rsidR="00A95416" w:rsidRPr="00CA4828">
              <w:rPr>
                <w:rStyle w:val="Hyperlink"/>
                <w:rFonts w:ascii="Arial" w:hAnsi="Arial" w:cs="Arial"/>
                <w:sz w:val="21"/>
                <w:szCs w:val="21"/>
              </w:rPr>
              <w:t>ons</w:t>
            </w:r>
            <w:r w:rsidR="00A95416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7D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7D71" w:rsidRPr="00A95416">
              <w:rPr>
                <w:rFonts w:ascii="Arial" w:hAnsi="Arial" w:cs="Arial"/>
                <w:sz w:val="18"/>
                <w:szCs w:val="21"/>
              </w:rPr>
              <w:t>(</w:t>
            </w:r>
            <w:r w:rsidR="004719AF" w:rsidRPr="00A95416">
              <w:rPr>
                <w:rFonts w:ascii="Arial" w:hAnsi="Arial" w:cs="Arial"/>
                <w:sz w:val="18"/>
                <w:szCs w:val="21"/>
              </w:rPr>
              <w:t xml:space="preserve">Not recommended </w:t>
            </w:r>
            <w:r w:rsidR="005A2C8E">
              <w:rPr>
                <w:rFonts w:ascii="Arial" w:hAnsi="Arial" w:cs="Arial"/>
                <w:sz w:val="18"/>
                <w:szCs w:val="21"/>
              </w:rPr>
              <w:t xml:space="preserve">if </w:t>
            </w:r>
            <w:r w:rsidR="004719AF" w:rsidRPr="00A95416">
              <w:rPr>
                <w:rFonts w:ascii="Arial" w:hAnsi="Arial" w:cs="Arial"/>
                <w:sz w:val="18"/>
                <w:szCs w:val="21"/>
              </w:rPr>
              <w:t>&gt; $500</w:t>
            </w:r>
            <w:r w:rsidR="00FA1652">
              <w:rPr>
                <w:rFonts w:ascii="Arial" w:hAnsi="Arial" w:cs="Arial"/>
                <w:sz w:val="18"/>
                <w:szCs w:val="21"/>
              </w:rPr>
              <w:t xml:space="preserve">. </w:t>
            </w:r>
            <w:r w:rsidR="004719AF" w:rsidRPr="00A95416">
              <w:rPr>
                <w:rFonts w:ascii="Arial" w:hAnsi="Arial" w:cs="Arial"/>
                <w:sz w:val="18"/>
                <w:szCs w:val="21"/>
              </w:rPr>
              <w:t>PayPal charges a ~3% fee</w:t>
            </w:r>
            <w:r w:rsidR="00347D71" w:rsidRPr="00A95416">
              <w:rPr>
                <w:rFonts w:ascii="Arial" w:hAnsi="Arial" w:cs="Arial"/>
                <w:sz w:val="18"/>
                <w:szCs w:val="21"/>
              </w:rPr>
              <w:t>)</w:t>
            </w:r>
          </w:p>
          <w:p w14:paraId="2CE2D1E4" w14:textId="0019D7B5" w:rsidR="00311F35" w:rsidRPr="000D621A" w:rsidRDefault="005A2C8E" w:rsidP="00DD37B4">
            <w:pPr>
              <w:numPr>
                <w:ilvl w:val="0"/>
                <w:numId w:val="10"/>
              </w:numPr>
              <w:tabs>
                <w:tab w:val="left" w:pos="3216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ACH or </w:t>
            </w:r>
            <w:r w:rsidR="00151387" w:rsidRPr="00151387">
              <w:rPr>
                <w:rFonts w:ascii="Arial" w:hAnsi="Arial" w:cs="Arial"/>
                <w:sz w:val="21"/>
                <w:szCs w:val="21"/>
              </w:rPr>
              <w:t xml:space="preserve">Wire Transfer:  </w:t>
            </w:r>
            <w:r w:rsidR="00783662">
              <w:rPr>
                <w:rFonts w:ascii="Arial" w:hAnsi="Arial" w:cs="Arial"/>
                <w:sz w:val="21"/>
                <w:szCs w:val="21"/>
              </w:rPr>
              <w:tab/>
            </w:r>
            <w:r w:rsidR="00DF16E0">
              <w:rPr>
                <w:rFonts w:ascii="Arial" w:hAnsi="Arial" w:cs="Arial"/>
                <w:sz w:val="21"/>
                <w:szCs w:val="21"/>
              </w:rPr>
              <w:t>C</w:t>
            </w:r>
            <w:r w:rsidR="00151387" w:rsidRPr="00151387">
              <w:rPr>
                <w:rFonts w:ascii="Arial" w:hAnsi="Arial" w:cs="Arial"/>
                <w:sz w:val="21"/>
                <w:szCs w:val="21"/>
              </w:rPr>
              <w:t xml:space="preserve">ontact SJTUFA </w:t>
            </w:r>
            <w:r w:rsidR="00B92C18">
              <w:rPr>
                <w:rFonts w:ascii="Arial" w:hAnsi="Arial" w:cs="Arial"/>
                <w:sz w:val="21"/>
                <w:szCs w:val="21"/>
              </w:rPr>
              <w:t xml:space="preserve">for detailed </w:t>
            </w:r>
            <w:r w:rsidR="00A924F1">
              <w:rPr>
                <w:rFonts w:ascii="Arial" w:hAnsi="Arial" w:cs="Arial"/>
                <w:sz w:val="21"/>
                <w:szCs w:val="21"/>
              </w:rPr>
              <w:t>instructions</w:t>
            </w:r>
            <w:r w:rsidR="00BF3B95" w:rsidRPr="000D621A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  <w:tr w:rsidR="00EB2051" w:rsidRPr="00151387" w14:paraId="538A3BBB" w14:textId="77777777" w:rsidTr="003B7B70">
        <w:tc>
          <w:tcPr>
            <w:tcW w:w="10800" w:type="dxa"/>
            <w:gridSpan w:val="2"/>
            <w:vAlign w:val="center"/>
          </w:tcPr>
          <w:p w14:paraId="50CFEB7F" w14:textId="0EE7E624" w:rsidR="00EB2051" w:rsidRPr="003B7B70" w:rsidRDefault="00182810" w:rsidP="009C73C3">
            <w:pPr>
              <w:spacing w:before="120" w:after="120"/>
              <w:ind w:left="630" w:hanging="630"/>
              <w:rPr>
                <w:rFonts w:ascii="Arial" w:hAnsi="Arial" w:cs="Arial"/>
                <w:b/>
                <w:sz w:val="18"/>
                <w:szCs w:val="18"/>
              </w:rPr>
            </w:pPr>
            <w:r w:rsidRPr="003B7B70">
              <w:rPr>
                <w:rFonts w:ascii="Arial" w:hAnsi="Arial" w:cs="Arial"/>
                <w:b/>
                <w:sz w:val="18"/>
                <w:szCs w:val="18"/>
              </w:rPr>
              <w:t xml:space="preserve">Note:  </w:t>
            </w:r>
            <w:r w:rsidRPr="003B7B7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2512C7">
              <w:rPr>
                <w:rFonts w:ascii="Arial" w:hAnsi="Arial" w:cs="Arial"/>
                <w:sz w:val="18"/>
                <w:szCs w:val="18"/>
              </w:rPr>
              <w:t xml:space="preserve">Most </w:t>
            </w:r>
            <w:r w:rsidRPr="003B7B70">
              <w:rPr>
                <w:rFonts w:ascii="Arial" w:hAnsi="Arial" w:cs="Arial"/>
                <w:sz w:val="18"/>
                <w:szCs w:val="18"/>
              </w:rPr>
              <w:t>US public companies do not match donations made to 509 private foundations.  Please do NOT apply for company matching fund without verifying with your company first to avoid unnecessary verification work.</w:t>
            </w:r>
            <w:r w:rsidRPr="003B7B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15C04F9C" w14:textId="73FA26F0" w:rsidR="00612D30" w:rsidRPr="00906B65" w:rsidRDefault="00612D30" w:rsidP="00961E6F">
      <w:pPr>
        <w:spacing w:before="120"/>
        <w:rPr>
          <w:rFonts w:ascii="Arial" w:hAnsi="Arial" w:cs="Arial"/>
          <w:b/>
          <w:sz w:val="20"/>
        </w:rPr>
      </w:pPr>
    </w:p>
    <w:sectPr w:rsidR="00612D30" w:rsidRPr="00906B65" w:rsidSect="00D4010B">
      <w:footerReference w:type="default" r:id="rId8"/>
      <w:pgSz w:w="12240" w:h="15840" w:code="1"/>
      <w:pgMar w:top="720" w:right="720" w:bottom="720" w:left="720" w:header="86" w:footer="432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E3AB" w14:textId="77777777" w:rsidR="008F682D" w:rsidRDefault="008F682D" w:rsidP="00A12C48">
      <w:r>
        <w:separator/>
      </w:r>
    </w:p>
  </w:endnote>
  <w:endnote w:type="continuationSeparator" w:id="0">
    <w:p w14:paraId="39142EC3" w14:textId="77777777" w:rsidR="008F682D" w:rsidRDefault="008F682D" w:rsidP="00A1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微软雅黑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4312" w14:textId="5FD04C7C" w:rsidR="00EC6E4F" w:rsidRPr="00906B65" w:rsidRDefault="00EC6E4F" w:rsidP="00311300">
    <w:pPr>
      <w:pStyle w:val="Footer"/>
      <w:jc w:val="right"/>
      <w:rPr>
        <w:rFonts w:ascii="Arial" w:hAnsi="Arial" w:cs="Arial"/>
        <w:b/>
        <w:sz w:val="18"/>
      </w:rPr>
    </w:pPr>
    <w:r w:rsidRPr="00906B65">
      <w:rPr>
        <w:rFonts w:ascii="Arial" w:hAnsi="Arial" w:cs="Arial"/>
        <w:b/>
        <w:sz w:val="18"/>
      </w:rPr>
      <w:t>R</w:t>
    </w:r>
    <w:r w:rsidR="00C60655">
      <w:rPr>
        <w:rFonts w:ascii="Arial" w:hAnsi="Arial" w:cs="Arial"/>
        <w:b/>
        <w:sz w:val="18"/>
      </w:rPr>
      <w:t>ev. 20</w:t>
    </w:r>
    <w:r w:rsidR="00612D46">
      <w:rPr>
        <w:rFonts w:ascii="Arial" w:hAnsi="Arial" w:cs="Arial"/>
        <w:b/>
        <w:sz w:val="18"/>
      </w:rPr>
      <w:t>2</w:t>
    </w:r>
    <w:r w:rsidR="00C60655">
      <w:rPr>
        <w:rFonts w:ascii="Arial" w:hAnsi="Arial" w:cs="Arial"/>
        <w:b/>
        <w:sz w:val="18"/>
      </w:rPr>
      <w:t>5-</w:t>
    </w:r>
    <w:r w:rsidR="004A0B3F">
      <w:rPr>
        <w:rFonts w:ascii="Arial" w:hAnsi="Arial" w:cs="Arial"/>
        <w:b/>
        <w:sz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CA4A" w14:textId="77777777" w:rsidR="008F682D" w:rsidRDefault="008F682D" w:rsidP="00A12C48">
      <w:r>
        <w:separator/>
      </w:r>
    </w:p>
  </w:footnote>
  <w:footnote w:type="continuationSeparator" w:id="0">
    <w:p w14:paraId="17CBE91D" w14:textId="77777777" w:rsidR="008F682D" w:rsidRDefault="008F682D" w:rsidP="00A1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E98"/>
    <w:multiLevelType w:val="hybridMultilevel"/>
    <w:tmpl w:val="796C8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16444"/>
    <w:multiLevelType w:val="hybridMultilevel"/>
    <w:tmpl w:val="9FF05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51B"/>
    <w:multiLevelType w:val="hybridMultilevel"/>
    <w:tmpl w:val="BA225F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D02425E"/>
    <w:multiLevelType w:val="hybridMultilevel"/>
    <w:tmpl w:val="AEA6BEDC"/>
    <w:lvl w:ilvl="0" w:tplc="04090001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3DC44337"/>
    <w:multiLevelType w:val="hybridMultilevel"/>
    <w:tmpl w:val="B23677EC"/>
    <w:lvl w:ilvl="0" w:tplc="1FBA626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11F7E3A"/>
    <w:multiLevelType w:val="hybridMultilevel"/>
    <w:tmpl w:val="78CA5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F219F"/>
    <w:multiLevelType w:val="hybridMultilevel"/>
    <w:tmpl w:val="F7562848"/>
    <w:lvl w:ilvl="0" w:tplc="1FBA62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A7A5D"/>
    <w:multiLevelType w:val="hybridMultilevel"/>
    <w:tmpl w:val="22E4F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0EF1BB7"/>
    <w:multiLevelType w:val="hybridMultilevel"/>
    <w:tmpl w:val="89C00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A3F38"/>
    <w:multiLevelType w:val="hybridMultilevel"/>
    <w:tmpl w:val="9580D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9341FAB"/>
    <w:multiLevelType w:val="hybridMultilevel"/>
    <w:tmpl w:val="1A36E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93226D"/>
    <w:multiLevelType w:val="hybridMultilevel"/>
    <w:tmpl w:val="BA840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18894">
    <w:abstractNumId w:val="9"/>
  </w:num>
  <w:num w:numId="2" w16cid:durableId="974678734">
    <w:abstractNumId w:val="7"/>
  </w:num>
  <w:num w:numId="3" w16cid:durableId="2060324146">
    <w:abstractNumId w:val="5"/>
  </w:num>
  <w:num w:numId="4" w16cid:durableId="344330139">
    <w:abstractNumId w:val="8"/>
  </w:num>
  <w:num w:numId="5" w16cid:durableId="1164318148">
    <w:abstractNumId w:val="10"/>
  </w:num>
  <w:num w:numId="6" w16cid:durableId="52656746">
    <w:abstractNumId w:val="1"/>
  </w:num>
  <w:num w:numId="7" w16cid:durableId="1904438400">
    <w:abstractNumId w:val="3"/>
  </w:num>
  <w:num w:numId="8" w16cid:durableId="1775634623">
    <w:abstractNumId w:val="4"/>
  </w:num>
  <w:num w:numId="9" w16cid:durableId="83382508">
    <w:abstractNumId w:val="6"/>
  </w:num>
  <w:num w:numId="10" w16cid:durableId="1977639208">
    <w:abstractNumId w:val="0"/>
  </w:num>
  <w:num w:numId="11" w16cid:durableId="1595698971">
    <w:abstractNumId w:val="2"/>
  </w:num>
  <w:num w:numId="12" w16cid:durableId="636645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30"/>
    <w:rsid w:val="000003FE"/>
    <w:rsid w:val="0000135E"/>
    <w:rsid w:val="00001E10"/>
    <w:rsid w:val="00005AD6"/>
    <w:rsid w:val="000079ED"/>
    <w:rsid w:val="000102A7"/>
    <w:rsid w:val="00010AA5"/>
    <w:rsid w:val="00010DA5"/>
    <w:rsid w:val="00011BCF"/>
    <w:rsid w:val="00014022"/>
    <w:rsid w:val="00014779"/>
    <w:rsid w:val="00014982"/>
    <w:rsid w:val="00015407"/>
    <w:rsid w:val="0001668F"/>
    <w:rsid w:val="0001712C"/>
    <w:rsid w:val="0002207F"/>
    <w:rsid w:val="0002269A"/>
    <w:rsid w:val="00023EFA"/>
    <w:rsid w:val="000254BF"/>
    <w:rsid w:val="00027CD2"/>
    <w:rsid w:val="00030117"/>
    <w:rsid w:val="0003069B"/>
    <w:rsid w:val="00031128"/>
    <w:rsid w:val="00031371"/>
    <w:rsid w:val="000325B5"/>
    <w:rsid w:val="00032A11"/>
    <w:rsid w:val="00032BB1"/>
    <w:rsid w:val="00033938"/>
    <w:rsid w:val="00034B7C"/>
    <w:rsid w:val="0003537F"/>
    <w:rsid w:val="000361BF"/>
    <w:rsid w:val="00036AA3"/>
    <w:rsid w:val="000401AF"/>
    <w:rsid w:val="000416DF"/>
    <w:rsid w:val="000420D9"/>
    <w:rsid w:val="00042FE2"/>
    <w:rsid w:val="000432AA"/>
    <w:rsid w:val="000439D1"/>
    <w:rsid w:val="00043E4A"/>
    <w:rsid w:val="000440E9"/>
    <w:rsid w:val="00045094"/>
    <w:rsid w:val="00050324"/>
    <w:rsid w:val="00050623"/>
    <w:rsid w:val="000519C2"/>
    <w:rsid w:val="00051DAB"/>
    <w:rsid w:val="00052ECC"/>
    <w:rsid w:val="0005331C"/>
    <w:rsid w:val="00053E8E"/>
    <w:rsid w:val="000540C9"/>
    <w:rsid w:val="00055421"/>
    <w:rsid w:val="00055483"/>
    <w:rsid w:val="00055678"/>
    <w:rsid w:val="00055C8B"/>
    <w:rsid w:val="000661D3"/>
    <w:rsid w:val="00067FE4"/>
    <w:rsid w:val="000710B7"/>
    <w:rsid w:val="000713D1"/>
    <w:rsid w:val="000720B8"/>
    <w:rsid w:val="000724DD"/>
    <w:rsid w:val="000731ED"/>
    <w:rsid w:val="00074399"/>
    <w:rsid w:val="00075B2C"/>
    <w:rsid w:val="000761F2"/>
    <w:rsid w:val="000764B4"/>
    <w:rsid w:val="00076D7D"/>
    <w:rsid w:val="00077CAF"/>
    <w:rsid w:val="000806E7"/>
    <w:rsid w:val="00080CE8"/>
    <w:rsid w:val="0008382C"/>
    <w:rsid w:val="00085330"/>
    <w:rsid w:val="0008535B"/>
    <w:rsid w:val="00087348"/>
    <w:rsid w:val="00087C86"/>
    <w:rsid w:val="00090047"/>
    <w:rsid w:val="00092CFD"/>
    <w:rsid w:val="000932A6"/>
    <w:rsid w:val="00093BDD"/>
    <w:rsid w:val="00095074"/>
    <w:rsid w:val="0009548E"/>
    <w:rsid w:val="000A176A"/>
    <w:rsid w:val="000A1A3B"/>
    <w:rsid w:val="000A1B77"/>
    <w:rsid w:val="000A25FC"/>
    <w:rsid w:val="000A27D0"/>
    <w:rsid w:val="000A4E4D"/>
    <w:rsid w:val="000A6263"/>
    <w:rsid w:val="000A6FB0"/>
    <w:rsid w:val="000B177E"/>
    <w:rsid w:val="000B1987"/>
    <w:rsid w:val="000B1F1C"/>
    <w:rsid w:val="000B4A9C"/>
    <w:rsid w:val="000B5DE2"/>
    <w:rsid w:val="000C22F3"/>
    <w:rsid w:val="000C231E"/>
    <w:rsid w:val="000C42B5"/>
    <w:rsid w:val="000C5392"/>
    <w:rsid w:val="000C67D9"/>
    <w:rsid w:val="000C7244"/>
    <w:rsid w:val="000C7609"/>
    <w:rsid w:val="000D115F"/>
    <w:rsid w:val="000D1F30"/>
    <w:rsid w:val="000D341A"/>
    <w:rsid w:val="000D3D1A"/>
    <w:rsid w:val="000D568D"/>
    <w:rsid w:val="000D621A"/>
    <w:rsid w:val="000D6E00"/>
    <w:rsid w:val="000D7310"/>
    <w:rsid w:val="000D755A"/>
    <w:rsid w:val="000E0AC6"/>
    <w:rsid w:val="000E27D1"/>
    <w:rsid w:val="000E3932"/>
    <w:rsid w:val="000E3FE0"/>
    <w:rsid w:val="000E78E2"/>
    <w:rsid w:val="000F1A09"/>
    <w:rsid w:val="000F1ADC"/>
    <w:rsid w:val="000F1EFF"/>
    <w:rsid w:val="000F253A"/>
    <w:rsid w:val="000F2C6A"/>
    <w:rsid w:val="000F311B"/>
    <w:rsid w:val="000F3A76"/>
    <w:rsid w:val="000F4891"/>
    <w:rsid w:val="000F6B0F"/>
    <w:rsid w:val="000F6F27"/>
    <w:rsid w:val="000F7AC4"/>
    <w:rsid w:val="001010DE"/>
    <w:rsid w:val="001025F0"/>
    <w:rsid w:val="001028E8"/>
    <w:rsid w:val="00103B88"/>
    <w:rsid w:val="00103D96"/>
    <w:rsid w:val="00104726"/>
    <w:rsid w:val="00104F33"/>
    <w:rsid w:val="001050C4"/>
    <w:rsid w:val="00106866"/>
    <w:rsid w:val="00107670"/>
    <w:rsid w:val="00112518"/>
    <w:rsid w:val="00114A07"/>
    <w:rsid w:val="00114BF8"/>
    <w:rsid w:val="00115379"/>
    <w:rsid w:val="00116CB0"/>
    <w:rsid w:val="001179BA"/>
    <w:rsid w:val="00122D3B"/>
    <w:rsid w:val="00123CAD"/>
    <w:rsid w:val="00125F1A"/>
    <w:rsid w:val="00126125"/>
    <w:rsid w:val="00130096"/>
    <w:rsid w:val="0013009C"/>
    <w:rsid w:val="00130896"/>
    <w:rsid w:val="0013244E"/>
    <w:rsid w:val="001326F6"/>
    <w:rsid w:val="00134843"/>
    <w:rsid w:val="0013617D"/>
    <w:rsid w:val="001402EB"/>
    <w:rsid w:val="00140A88"/>
    <w:rsid w:val="00140E0A"/>
    <w:rsid w:val="0014101B"/>
    <w:rsid w:val="001425F9"/>
    <w:rsid w:val="00142A03"/>
    <w:rsid w:val="0014309C"/>
    <w:rsid w:val="001435ED"/>
    <w:rsid w:val="0014498A"/>
    <w:rsid w:val="00144FA3"/>
    <w:rsid w:val="00147690"/>
    <w:rsid w:val="00150066"/>
    <w:rsid w:val="00151387"/>
    <w:rsid w:val="00151B38"/>
    <w:rsid w:val="00151C6A"/>
    <w:rsid w:val="00154C6D"/>
    <w:rsid w:val="001565E6"/>
    <w:rsid w:val="001615EE"/>
    <w:rsid w:val="001620E7"/>
    <w:rsid w:val="001628CB"/>
    <w:rsid w:val="001645FC"/>
    <w:rsid w:val="00164FC8"/>
    <w:rsid w:val="001658A9"/>
    <w:rsid w:val="00166582"/>
    <w:rsid w:val="00166A79"/>
    <w:rsid w:val="00166B44"/>
    <w:rsid w:val="00166E44"/>
    <w:rsid w:val="00171835"/>
    <w:rsid w:val="00172AFB"/>
    <w:rsid w:val="00173035"/>
    <w:rsid w:val="00174FFE"/>
    <w:rsid w:val="00176B4E"/>
    <w:rsid w:val="00176C52"/>
    <w:rsid w:val="001775DF"/>
    <w:rsid w:val="001800FB"/>
    <w:rsid w:val="00181172"/>
    <w:rsid w:val="001812DB"/>
    <w:rsid w:val="0018255E"/>
    <w:rsid w:val="00182810"/>
    <w:rsid w:val="00182895"/>
    <w:rsid w:val="00183717"/>
    <w:rsid w:val="00184139"/>
    <w:rsid w:val="00184286"/>
    <w:rsid w:val="00184415"/>
    <w:rsid w:val="00185BEB"/>
    <w:rsid w:val="001861FD"/>
    <w:rsid w:val="00187051"/>
    <w:rsid w:val="001902D8"/>
    <w:rsid w:val="00190411"/>
    <w:rsid w:val="00190C2D"/>
    <w:rsid w:val="00190FF3"/>
    <w:rsid w:val="00192140"/>
    <w:rsid w:val="001933B2"/>
    <w:rsid w:val="00193662"/>
    <w:rsid w:val="001937CA"/>
    <w:rsid w:val="00194BB6"/>
    <w:rsid w:val="00196683"/>
    <w:rsid w:val="00197DFA"/>
    <w:rsid w:val="001A0A0B"/>
    <w:rsid w:val="001A0E6E"/>
    <w:rsid w:val="001A1477"/>
    <w:rsid w:val="001A393C"/>
    <w:rsid w:val="001A4FB3"/>
    <w:rsid w:val="001A777A"/>
    <w:rsid w:val="001B0949"/>
    <w:rsid w:val="001B0D61"/>
    <w:rsid w:val="001B3AEB"/>
    <w:rsid w:val="001B3E96"/>
    <w:rsid w:val="001B4868"/>
    <w:rsid w:val="001C02B7"/>
    <w:rsid w:val="001C1AA7"/>
    <w:rsid w:val="001C1B92"/>
    <w:rsid w:val="001C1EEB"/>
    <w:rsid w:val="001C2F31"/>
    <w:rsid w:val="001C4E15"/>
    <w:rsid w:val="001D0EDE"/>
    <w:rsid w:val="001D0F67"/>
    <w:rsid w:val="001D105A"/>
    <w:rsid w:val="001D1E08"/>
    <w:rsid w:val="001D2B2E"/>
    <w:rsid w:val="001D4AF5"/>
    <w:rsid w:val="001D547C"/>
    <w:rsid w:val="001D739C"/>
    <w:rsid w:val="001D77E5"/>
    <w:rsid w:val="001E0108"/>
    <w:rsid w:val="001E026B"/>
    <w:rsid w:val="001E1367"/>
    <w:rsid w:val="001E1525"/>
    <w:rsid w:val="001E256A"/>
    <w:rsid w:val="001E3627"/>
    <w:rsid w:val="001E4C68"/>
    <w:rsid w:val="001E76D0"/>
    <w:rsid w:val="001F122C"/>
    <w:rsid w:val="001F2041"/>
    <w:rsid w:val="001F2541"/>
    <w:rsid w:val="001F3798"/>
    <w:rsid w:val="001F444F"/>
    <w:rsid w:val="001F7B18"/>
    <w:rsid w:val="00200459"/>
    <w:rsid w:val="00201065"/>
    <w:rsid w:val="00201845"/>
    <w:rsid w:val="00202A24"/>
    <w:rsid w:val="00202FE9"/>
    <w:rsid w:val="0020564B"/>
    <w:rsid w:val="0020607B"/>
    <w:rsid w:val="00206B88"/>
    <w:rsid w:val="00212033"/>
    <w:rsid w:val="0021247E"/>
    <w:rsid w:val="00213666"/>
    <w:rsid w:val="002154D5"/>
    <w:rsid w:val="002157FD"/>
    <w:rsid w:val="00217E4F"/>
    <w:rsid w:val="002215C6"/>
    <w:rsid w:val="0022321E"/>
    <w:rsid w:val="0022385F"/>
    <w:rsid w:val="00225359"/>
    <w:rsid w:val="002258C9"/>
    <w:rsid w:val="002260FB"/>
    <w:rsid w:val="00226C2D"/>
    <w:rsid w:val="0022735A"/>
    <w:rsid w:val="0023013E"/>
    <w:rsid w:val="00230F0F"/>
    <w:rsid w:val="00231097"/>
    <w:rsid w:val="002336CC"/>
    <w:rsid w:val="0023384A"/>
    <w:rsid w:val="00233DC4"/>
    <w:rsid w:val="002374CE"/>
    <w:rsid w:val="002416D8"/>
    <w:rsid w:val="002421EA"/>
    <w:rsid w:val="00244C31"/>
    <w:rsid w:val="00246C65"/>
    <w:rsid w:val="002512C7"/>
    <w:rsid w:val="00251DFA"/>
    <w:rsid w:val="00252D96"/>
    <w:rsid w:val="002544CD"/>
    <w:rsid w:val="00254C86"/>
    <w:rsid w:val="002561AA"/>
    <w:rsid w:val="00256713"/>
    <w:rsid w:val="00257DCA"/>
    <w:rsid w:val="00260EAE"/>
    <w:rsid w:val="00262843"/>
    <w:rsid w:val="00265E73"/>
    <w:rsid w:val="0026695B"/>
    <w:rsid w:val="00266DCB"/>
    <w:rsid w:val="00267900"/>
    <w:rsid w:val="00270766"/>
    <w:rsid w:val="00271711"/>
    <w:rsid w:val="00271CCE"/>
    <w:rsid w:val="00275576"/>
    <w:rsid w:val="00275ADA"/>
    <w:rsid w:val="00276229"/>
    <w:rsid w:val="0027638D"/>
    <w:rsid w:val="00277C55"/>
    <w:rsid w:val="0028168B"/>
    <w:rsid w:val="00281785"/>
    <w:rsid w:val="00283073"/>
    <w:rsid w:val="002832A9"/>
    <w:rsid w:val="00283B58"/>
    <w:rsid w:val="0028489A"/>
    <w:rsid w:val="00284F30"/>
    <w:rsid w:val="0028504C"/>
    <w:rsid w:val="0028529F"/>
    <w:rsid w:val="00285CC0"/>
    <w:rsid w:val="00287A9E"/>
    <w:rsid w:val="00290CBB"/>
    <w:rsid w:val="00291CC5"/>
    <w:rsid w:val="0029210E"/>
    <w:rsid w:val="00294A5E"/>
    <w:rsid w:val="00294D35"/>
    <w:rsid w:val="00294E13"/>
    <w:rsid w:val="00296603"/>
    <w:rsid w:val="00297BB7"/>
    <w:rsid w:val="00297DFA"/>
    <w:rsid w:val="002A072D"/>
    <w:rsid w:val="002A1CAB"/>
    <w:rsid w:val="002A2C4D"/>
    <w:rsid w:val="002A3146"/>
    <w:rsid w:val="002A3597"/>
    <w:rsid w:val="002A3ADC"/>
    <w:rsid w:val="002A3CCE"/>
    <w:rsid w:val="002A4B37"/>
    <w:rsid w:val="002A4D4E"/>
    <w:rsid w:val="002A5115"/>
    <w:rsid w:val="002A5837"/>
    <w:rsid w:val="002A5D55"/>
    <w:rsid w:val="002A6DFE"/>
    <w:rsid w:val="002A734A"/>
    <w:rsid w:val="002A75C1"/>
    <w:rsid w:val="002A7B28"/>
    <w:rsid w:val="002B1A23"/>
    <w:rsid w:val="002B22AD"/>
    <w:rsid w:val="002B421F"/>
    <w:rsid w:val="002B4A4E"/>
    <w:rsid w:val="002B5B6A"/>
    <w:rsid w:val="002B68E1"/>
    <w:rsid w:val="002B6DE7"/>
    <w:rsid w:val="002C1309"/>
    <w:rsid w:val="002C332C"/>
    <w:rsid w:val="002C38C9"/>
    <w:rsid w:val="002C4081"/>
    <w:rsid w:val="002D3170"/>
    <w:rsid w:val="002D360D"/>
    <w:rsid w:val="002D45FF"/>
    <w:rsid w:val="002D5A18"/>
    <w:rsid w:val="002D6C09"/>
    <w:rsid w:val="002D6E4E"/>
    <w:rsid w:val="002D7399"/>
    <w:rsid w:val="002D7986"/>
    <w:rsid w:val="002E141A"/>
    <w:rsid w:val="002E22E5"/>
    <w:rsid w:val="002E2459"/>
    <w:rsid w:val="002E268A"/>
    <w:rsid w:val="002E2A65"/>
    <w:rsid w:val="002E3309"/>
    <w:rsid w:val="002E6581"/>
    <w:rsid w:val="002E67FF"/>
    <w:rsid w:val="002E6801"/>
    <w:rsid w:val="002E72ED"/>
    <w:rsid w:val="002F032F"/>
    <w:rsid w:val="002F0369"/>
    <w:rsid w:val="002F0FFD"/>
    <w:rsid w:val="002F2CFF"/>
    <w:rsid w:val="002F37A6"/>
    <w:rsid w:val="002F3B24"/>
    <w:rsid w:val="002F5C9F"/>
    <w:rsid w:val="00301419"/>
    <w:rsid w:val="00301FB0"/>
    <w:rsid w:val="00302812"/>
    <w:rsid w:val="00303D3A"/>
    <w:rsid w:val="00305B50"/>
    <w:rsid w:val="00305C91"/>
    <w:rsid w:val="00307746"/>
    <w:rsid w:val="00307F9A"/>
    <w:rsid w:val="00310F55"/>
    <w:rsid w:val="00311300"/>
    <w:rsid w:val="00311F35"/>
    <w:rsid w:val="00312B82"/>
    <w:rsid w:val="0031323F"/>
    <w:rsid w:val="00313A26"/>
    <w:rsid w:val="00313F94"/>
    <w:rsid w:val="0031790F"/>
    <w:rsid w:val="00317961"/>
    <w:rsid w:val="00317DC0"/>
    <w:rsid w:val="003211D0"/>
    <w:rsid w:val="003213B3"/>
    <w:rsid w:val="003218A8"/>
    <w:rsid w:val="003218D5"/>
    <w:rsid w:val="003226CD"/>
    <w:rsid w:val="00323C2D"/>
    <w:rsid w:val="00323E0E"/>
    <w:rsid w:val="003257DC"/>
    <w:rsid w:val="003260F8"/>
    <w:rsid w:val="00327083"/>
    <w:rsid w:val="00327457"/>
    <w:rsid w:val="00330B7A"/>
    <w:rsid w:val="00330CC2"/>
    <w:rsid w:val="003322D6"/>
    <w:rsid w:val="003327D0"/>
    <w:rsid w:val="00332B61"/>
    <w:rsid w:val="0033395A"/>
    <w:rsid w:val="00334A8A"/>
    <w:rsid w:val="003401C2"/>
    <w:rsid w:val="003412D2"/>
    <w:rsid w:val="0034178E"/>
    <w:rsid w:val="00346294"/>
    <w:rsid w:val="003476B4"/>
    <w:rsid w:val="00347A2F"/>
    <w:rsid w:val="00347D71"/>
    <w:rsid w:val="00350088"/>
    <w:rsid w:val="0035058C"/>
    <w:rsid w:val="003508CF"/>
    <w:rsid w:val="00351126"/>
    <w:rsid w:val="003517DC"/>
    <w:rsid w:val="00353721"/>
    <w:rsid w:val="0035482D"/>
    <w:rsid w:val="00354A25"/>
    <w:rsid w:val="00354C3B"/>
    <w:rsid w:val="00355086"/>
    <w:rsid w:val="00355C82"/>
    <w:rsid w:val="0035652C"/>
    <w:rsid w:val="00356843"/>
    <w:rsid w:val="003568B5"/>
    <w:rsid w:val="00360493"/>
    <w:rsid w:val="00360D6B"/>
    <w:rsid w:val="00362662"/>
    <w:rsid w:val="0036379C"/>
    <w:rsid w:val="00364021"/>
    <w:rsid w:val="00364F22"/>
    <w:rsid w:val="003667FC"/>
    <w:rsid w:val="00367E3C"/>
    <w:rsid w:val="00370493"/>
    <w:rsid w:val="00372087"/>
    <w:rsid w:val="00373272"/>
    <w:rsid w:val="00375489"/>
    <w:rsid w:val="00375961"/>
    <w:rsid w:val="00376032"/>
    <w:rsid w:val="00377ECE"/>
    <w:rsid w:val="003827A6"/>
    <w:rsid w:val="00385112"/>
    <w:rsid w:val="00385D1C"/>
    <w:rsid w:val="00386A64"/>
    <w:rsid w:val="00387505"/>
    <w:rsid w:val="00387C7D"/>
    <w:rsid w:val="00391E0A"/>
    <w:rsid w:val="00392E92"/>
    <w:rsid w:val="00392ED4"/>
    <w:rsid w:val="00392FA7"/>
    <w:rsid w:val="00393EDA"/>
    <w:rsid w:val="00394A6E"/>
    <w:rsid w:val="00395068"/>
    <w:rsid w:val="0039782A"/>
    <w:rsid w:val="00397EC6"/>
    <w:rsid w:val="003A2471"/>
    <w:rsid w:val="003A2844"/>
    <w:rsid w:val="003A2FFE"/>
    <w:rsid w:val="003A30C1"/>
    <w:rsid w:val="003A337C"/>
    <w:rsid w:val="003A3BD1"/>
    <w:rsid w:val="003A5C01"/>
    <w:rsid w:val="003A65B4"/>
    <w:rsid w:val="003A6D5F"/>
    <w:rsid w:val="003B079A"/>
    <w:rsid w:val="003B114C"/>
    <w:rsid w:val="003B2614"/>
    <w:rsid w:val="003B3C0F"/>
    <w:rsid w:val="003B4761"/>
    <w:rsid w:val="003B49DE"/>
    <w:rsid w:val="003B4FCA"/>
    <w:rsid w:val="003B6F5A"/>
    <w:rsid w:val="003B7B70"/>
    <w:rsid w:val="003C15DF"/>
    <w:rsid w:val="003C15F3"/>
    <w:rsid w:val="003C206D"/>
    <w:rsid w:val="003C37A1"/>
    <w:rsid w:val="003C3DAC"/>
    <w:rsid w:val="003C4061"/>
    <w:rsid w:val="003C46A8"/>
    <w:rsid w:val="003C6719"/>
    <w:rsid w:val="003C794E"/>
    <w:rsid w:val="003C7BCC"/>
    <w:rsid w:val="003D0E39"/>
    <w:rsid w:val="003D266F"/>
    <w:rsid w:val="003D2946"/>
    <w:rsid w:val="003D31DC"/>
    <w:rsid w:val="003D52B1"/>
    <w:rsid w:val="003D5411"/>
    <w:rsid w:val="003D6853"/>
    <w:rsid w:val="003E1BFD"/>
    <w:rsid w:val="003E22B4"/>
    <w:rsid w:val="003E330F"/>
    <w:rsid w:val="003E3DE8"/>
    <w:rsid w:val="003E50C2"/>
    <w:rsid w:val="003E65A2"/>
    <w:rsid w:val="003E68F4"/>
    <w:rsid w:val="003F0121"/>
    <w:rsid w:val="003F01B3"/>
    <w:rsid w:val="003F1801"/>
    <w:rsid w:val="003F2A86"/>
    <w:rsid w:val="003F3338"/>
    <w:rsid w:val="003F4582"/>
    <w:rsid w:val="003F66A2"/>
    <w:rsid w:val="003F6A18"/>
    <w:rsid w:val="00400148"/>
    <w:rsid w:val="0040029D"/>
    <w:rsid w:val="004025C9"/>
    <w:rsid w:val="0040348C"/>
    <w:rsid w:val="00404773"/>
    <w:rsid w:val="004054AA"/>
    <w:rsid w:val="00405A15"/>
    <w:rsid w:val="00407E93"/>
    <w:rsid w:val="00410E06"/>
    <w:rsid w:val="00412060"/>
    <w:rsid w:val="00412577"/>
    <w:rsid w:val="0041527F"/>
    <w:rsid w:val="004161D3"/>
    <w:rsid w:val="004166A3"/>
    <w:rsid w:val="004166E3"/>
    <w:rsid w:val="00420100"/>
    <w:rsid w:val="004228A5"/>
    <w:rsid w:val="00422CCE"/>
    <w:rsid w:val="00423830"/>
    <w:rsid w:val="00423877"/>
    <w:rsid w:val="00423FCD"/>
    <w:rsid w:val="00425004"/>
    <w:rsid w:val="00425B58"/>
    <w:rsid w:val="00425D17"/>
    <w:rsid w:val="00427D12"/>
    <w:rsid w:val="00430883"/>
    <w:rsid w:val="004325E0"/>
    <w:rsid w:val="004329E2"/>
    <w:rsid w:val="004329F1"/>
    <w:rsid w:val="0043476A"/>
    <w:rsid w:val="00434B9D"/>
    <w:rsid w:val="00434CAD"/>
    <w:rsid w:val="0043615F"/>
    <w:rsid w:val="00437243"/>
    <w:rsid w:val="00437286"/>
    <w:rsid w:val="00437FAD"/>
    <w:rsid w:val="004414B6"/>
    <w:rsid w:val="0044233D"/>
    <w:rsid w:val="0044238B"/>
    <w:rsid w:val="00442B0B"/>
    <w:rsid w:val="00443251"/>
    <w:rsid w:val="00443F46"/>
    <w:rsid w:val="00444A2F"/>
    <w:rsid w:val="004451B5"/>
    <w:rsid w:val="004458D4"/>
    <w:rsid w:val="00446103"/>
    <w:rsid w:val="0044660E"/>
    <w:rsid w:val="00446791"/>
    <w:rsid w:val="004468C8"/>
    <w:rsid w:val="0045090C"/>
    <w:rsid w:val="00450D22"/>
    <w:rsid w:val="0045130C"/>
    <w:rsid w:val="00455507"/>
    <w:rsid w:val="0045553D"/>
    <w:rsid w:val="00455FCA"/>
    <w:rsid w:val="00460B1A"/>
    <w:rsid w:val="00462D64"/>
    <w:rsid w:val="00462E67"/>
    <w:rsid w:val="00466AA3"/>
    <w:rsid w:val="00466F6E"/>
    <w:rsid w:val="00467913"/>
    <w:rsid w:val="00470D65"/>
    <w:rsid w:val="004719AF"/>
    <w:rsid w:val="00471A90"/>
    <w:rsid w:val="00471CDE"/>
    <w:rsid w:val="00472551"/>
    <w:rsid w:val="004735FF"/>
    <w:rsid w:val="004739B3"/>
    <w:rsid w:val="00474E84"/>
    <w:rsid w:val="004776EF"/>
    <w:rsid w:val="00477DA0"/>
    <w:rsid w:val="00480D7E"/>
    <w:rsid w:val="004822C9"/>
    <w:rsid w:val="004837F2"/>
    <w:rsid w:val="00485373"/>
    <w:rsid w:val="00485550"/>
    <w:rsid w:val="00487D17"/>
    <w:rsid w:val="00491D30"/>
    <w:rsid w:val="004921D2"/>
    <w:rsid w:val="00493EF7"/>
    <w:rsid w:val="004944EA"/>
    <w:rsid w:val="00494D49"/>
    <w:rsid w:val="004965F4"/>
    <w:rsid w:val="004A0B3F"/>
    <w:rsid w:val="004A1352"/>
    <w:rsid w:val="004A1900"/>
    <w:rsid w:val="004A1F12"/>
    <w:rsid w:val="004A3096"/>
    <w:rsid w:val="004A41B9"/>
    <w:rsid w:val="004A4CA4"/>
    <w:rsid w:val="004A55B4"/>
    <w:rsid w:val="004B0838"/>
    <w:rsid w:val="004B1D42"/>
    <w:rsid w:val="004B2B54"/>
    <w:rsid w:val="004B4135"/>
    <w:rsid w:val="004B6717"/>
    <w:rsid w:val="004B7627"/>
    <w:rsid w:val="004C052F"/>
    <w:rsid w:val="004C06AF"/>
    <w:rsid w:val="004C0830"/>
    <w:rsid w:val="004C1773"/>
    <w:rsid w:val="004C1E71"/>
    <w:rsid w:val="004C2E51"/>
    <w:rsid w:val="004C44A4"/>
    <w:rsid w:val="004C5B0E"/>
    <w:rsid w:val="004C7E4C"/>
    <w:rsid w:val="004C7F26"/>
    <w:rsid w:val="004D0E5B"/>
    <w:rsid w:val="004D17A9"/>
    <w:rsid w:val="004D18A6"/>
    <w:rsid w:val="004D1BC8"/>
    <w:rsid w:val="004D1C91"/>
    <w:rsid w:val="004D20E0"/>
    <w:rsid w:val="004D2B7E"/>
    <w:rsid w:val="004D3120"/>
    <w:rsid w:val="004D33EC"/>
    <w:rsid w:val="004D4A8A"/>
    <w:rsid w:val="004D5866"/>
    <w:rsid w:val="004D78C6"/>
    <w:rsid w:val="004D7A6A"/>
    <w:rsid w:val="004E01E2"/>
    <w:rsid w:val="004E2082"/>
    <w:rsid w:val="004E37F5"/>
    <w:rsid w:val="004E4494"/>
    <w:rsid w:val="004E63C2"/>
    <w:rsid w:val="004F017D"/>
    <w:rsid w:val="004F0AB1"/>
    <w:rsid w:val="004F0EB4"/>
    <w:rsid w:val="004F243D"/>
    <w:rsid w:val="004F29B0"/>
    <w:rsid w:val="004F3627"/>
    <w:rsid w:val="004F655B"/>
    <w:rsid w:val="00500669"/>
    <w:rsid w:val="00500DDF"/>
    <w:rsid w:val="005039A1"/>
    <w:rsid w:val="00503B4B"/>
    <w:rsid w:val="00505929"/>
    <w:rsid w:val="00505EEA"/>
    <w:rsid w:val="005064EE"/>
    <w:rsid w:val="005075A1"/>
    <w:rsid w:val="0050768A"/>
    <w:rsid w:val="00507F69"/>
    <w:rsid w:val="00511397"/>
    <w:rsid w:val="0051191D"/>
    <w:rsid w:val="005122F7"/>
    <w:rsid w:val="00512894"/>
    <w:rsid w:val="00513390"/>
    <w:rsid w:val="00513B01"/>
    <w:rsid w:val="00514B3D"/>
    <w:rsid w:val="0051552A"/>
    <w:rsid w:val="00516FEF"/>
    <w:rsid w:val="005171A5"/>
    <w:rsid w:val="0051734F"/>
    <w:rsid w:val="0051768F"/>
    <w:rsid w:val="00521084"/>
    <w:rsid w:val="005225E6"/>
    <w:rsid w:val="00523B24"/>
    <w:rsid w:val="00524173"/>
    <w:rsid w:val="00524897"/>
    <w:rsid w:val="0052583B"/>
    <w:rsid w:val="00525D32"/>
    <w:rsid w:val="00527BA7"/>
    <w:rsid w:val="00530DB8"/>
    <w:rsid w:val="00532077"/>
    <w:rsid w:val="00532587"/>
    <w:rsid w:val="00541C39"/>
    <w:rsid w:val="0054280B"/>
    <w:rsid w:val="00543A22"/>
    <w:rsid w:val="00543EB7"/>
    <w:rsid w:val="00544C4C"/>
    <w:rsid w:val="00544D9A"/>
    <w:rsid w:val="00544E6D"/>
    <w:rsid w:val="005454A0"/>
    <w:rsid w:val="00545F0D"/>
    <w:rsid w:val="005516A7"/>
    <w:rsid w:val="005519E0"/>
    <w:rsid w:val="005530FB"/>
    <w:rsid w:val="00554770"/>
    <w:rsid w:val="00556510"/>
    <w:rsid w:val="005566F8"/>
    <w:rsid w:val="005568E3"/>
    <w:rsid w:val="00556EE2"/>
    <w:rsid w:val="00556FA6"/>
    <w:rsid w:val="00557D3F"/>
    <w:rsid w:val="00557F29"/>
    <w:rsid w:val="005600EF"/>
    <w:rsid w:val="00560A54"/>
    <w:rsid w:val="0056111C"/>
    <w:rsid w:val="00562C82"/>
    <w:rsid w:val="00563EC9"/>
    <w:rsid w:val="00564CAF"/>
    <w:rsid w:val="00565358"/>
    <w:rsid w:val="0056545C"/>
    <w:rsid w:val="00565501"/>
    <w:rsid w:val="005656EF"/>
    <w:rsid w:val="0056573A"/>
    <w:rsid w:val="00566515"/>
    <w:rsid w:val="005666C9"/>
    <w:rsid w:val="00566DDF"/>
    <w:rsid w:val="005674D8"/>
    <w:rsid w:val="0056776A"/>
    <w:rsid w:val="0056799E"/>
    <w:rsid w:val="0057154A"/>
    <w:rsid w:val="00571C60"/>
    <w:rsid w:val="0057201B"/>
    <w:rsid w:val="00572593"/>
    <w:rsid w:val="005734D3"/>
    <w:rsid w:val="0057398F"/>
    <w:rsid w:val="00576689"/>
    <w:rsid w:val="00576A6B"/>
    <w:rsid w:val="00576F0A"/>
    <w:rsid w:val="00580732"/>
    <w:rsid w:val="00580DEF"/>
    <w:rsid w:val="00582565"/>
    <w:rsid w:val="005826E8"/>
    <w:rsid w:val="00582E35"/>
    <w:rsid w:val="00582EC5"/>
    <w:rsid w:val="005856F1"/>
    <w:rsid w:val="00587756"/>
    <w:rsid w:val="0059174F"/>
    <w:rsid w:val="00593FE7"/>
    <w:rsid w:val="00594F9E"/>
    <w:rsid w:val="00596864"/>
    <w:rsid w:val="005968C7"/>
    <w:rsid w:val="005A0F32"/>
    <w:rsid w:val="005A1019"/>
    <w:rsid w:val="005A1477"/>
    <w:rsid w:val="005A2C8E"/>
    <w:rsid w:val="005A331D"/>
    <w:rsid w:val="005A519F"/>
    <w:rsid w:val="005A596C"/>
    <w:rsid w:val="005A7BA5"/>
    <w:rsid w:val="005B08D2"/>
    <w:rsid w:val="005B19CC"/>
    <w:rsid w:val="005B1C27"/>
    <w:rsid w:val="005B1C51"/>
    <w:rsid w:val="005B2EB5"/>
    <w:rsid w:val="005B3E27"/>
    <w:rsid w:val="005C0245"/>
    <w:rsid w:val="005C181F"/>
    <w:rsid w:val="005C2B4C"/>
    <w:rsid w:val="005C2ED9"/>
    <w:rsid w:val="005C38CE"/>
    <w:rsid w:val="005C48F6"/>
    <w:rsid w:val="005C55B0"/>
    <w:rsid w:val="005C6FD2"/>
    <w:rsid w:val="005D24B4"/>
    <w:rsid w:val="005D32B2"/>
    <w:rsid w:val="005D7F89"/>
    <w:rsid w:val="005E06ED"/>
    <w:rsid w:val="005E29D6"/>
    <w:rsid w:val="005E318D"/>
    <w:rsid w:val="005E3A9B"/>
    <w:rsid w:val="005E4499"/>
    <w:rsid w:val="005E4638"/>
    <w:rsid w:val="005E5648"/>
    <w:rsid w:val="005E6E74"/>
    <w:rsid w:val="005E72DF"/>
    <w:rsid w:val="005F0591"/>
    <w:rsid w:val="005F0FCB"/>
    <w:rsid w:val="005F28A6"/>
    <w:rsid w:val="005F29C4"/>
    <w:rsid w:val="005F2B78"/>
    <w:rsid w:val="005F32F1"/>
    <w:rsid w:val="005F3BFB"/>
    <w:rsid w:val="005F4042"/>
    <w:rsid w:val="005F4B6F"/>
    <w:rsid w:val="005F6169"/>
    <w:rsid w:val="00600EBF"/>
    <w:rsid w:val="00601A2A"/>
    <w:rsid w:val="00602C24"/>
    <w:rsid w:val="006040CE"/>
    <w:rsid w:val="006041C7"/>
    <w:rsid w:val="0060557F"/>
    <w:rsid w:val="006059EA"/>
    <w:rsid w:val="006076C0"/>
    <w:rsid w:val="00611AF1"/>
    <w:rsid w:val="00612123"/>
    <w:rsid w:val="00612D30"/>
    <w:rsid w:val="00612D46"/>
    <w:rsid w:val="006144FC"/>
    <w:rsid w:val="006146F1"/>
    <w:rsid w:val="006150CB"/>
    <w:rsid w:val="0061619C"/>
    <w:rsid w:val="00617785"/>
    <w:rsid w:val="00620F7F"/>
    <w:rsid w:val="00621F9F"/>
    <w:rsid w:val="006220D3"/>
    <w:rsid w:val="00623CC3"/>
    <w:rsid w:val="006259FC"/>
    <w:rsid w:val="0063408D"/>
    <w:rsid w:val="0063436C"/>
    <w:rsid w:val="006344C3"/>
    <w:rsid w:val="00635224"/>
    <w:rsid w:val="00637051"/>
    <w:rsid w:val="00640D81"/>
    <w:rsid w:val="00641BEC"/>
    <w:rsid w:val="006432E8"/>
    <w:rsid w:val="006439D9"/>
    <w:rsid w:val="00645322"/>
    <w:rsid w:val="006466D8"/>
    <w:rsid w:val="006502BE"/>
    <w:rsid w:val="006508E8"/>
    <w:rsid w:val="00651547"/>
    <w:rsid w:val="00651F1B"/>
    <w:rsid w:val="00652EEE"/>
    <w:rsid w:val="00655E76"/>
    <w:rsid w:val="00656D4E"/>
    <w:rsid w:val="00656ECE"/>
    <w:rsid w:val="00657580"/>
    <w:rsid w:val="00661BD8"/>
    <w:rsid w:val="0066359C"/>
    <w:rsid w:val="00663CB7"/>
    <w:rsid w:val="00664F56"/>
    <w:rsid w:val="006663DD"/>
    <w:rsid w:val="00667B8A"/>
    <w:rsid w:val="006702A1"/>
    <w:rsid w:val="00670BFE"/>
    <w:rsid w:val="00672E6D"/>
    <w:rsid w:val="00672E7F"/>
    <w:rsid w:val="006741EA"/>
    <w:rsid w:val="006744C6"/>
    <w:rsid w:val="006745F0"/>
    <w:rsid w:val="00675664"/>
    <w:rsid w:val="0067749A"/>
    <w:rsid w:val="00680610"/>
    <w:rsid w:val="00681E12"/>
    <w:rsid w:val="00681E71"/>
    <w:rsid w:val="00684BB2"/>
    <w:rsid w:val="00684EC0"/>
    <w:rsid w:val="0068621C"/>
    <w:rsid w:val="0069070D"/>
    <w:rsid w:val="00692B79"/>
    <w:rsid w:val="00693BD3"/>
    <w:rsid w:val="00693F93"/>
    <w:rsid w:val="006953D9"/>
    <w:rsid w:val="006958B3"/>
    <w:rsid w:val="0069676E"/>
    <w:rsid w:val="00696C4F"/>
    <w:rsid w:val="006A0649"/>
    <w:rsid w:val="006A076A"/>
    <w:rsid w:val="006A09B9"/>
    <w:rsid w:val="006A1342"/>
    <w:rsid w:val="006A15C5"/>
    <w:rsid w:val="006A2F5B"/>
    <w:rsid w:val="006A35D4"/>
    <w:rsid w:val="006A3683"/>
    <w:rsid w:val="006A758A"/>
    <w:rsid w:val="006A7987"/>
    <w:rsid w:val="006A7EDD"/>
    <w:rsid w:val="006B17D4"/>
    <w:rsid w:val="006B21EC"/>
    <w:rsid w:val="006B38E6"/>
    <w:rsid w:val="006B3B7B"/>
    <w:rsid w:val="006B3E86"/>
    <w:rsid w:val="006B49C6"/>
    <w:rsid w:val="006B6B88"/>
    <w:rsid w:val="006C1553"/>
    <w:rsid w:val="006C17B1"/>
    <w:rsid w:val="006C1BDB"/>
    <w:rsid w:val="006C1C3D"/>
    <w:rsid w:val="006C2BB1"/>
    <w:rsid w:val="006C445F"/>
    <w:rsid w:val="006D20B2"/>
    <w:rsid w:val="006D3962"/>
    <w:rsid w:val="006D46E9"/>
    <w:rsid w:val="006D5356"/>
    <w:rsid w:val="006D67EB"/>
    <w:rsid w:val="006D7E03"/>
    <w:rsid w:val="006E0A96"/>
    <w:rsid w:val="006E0CE7"/>
    <w:rsid w:val="006E1904"/>
    <w:rsid w:val="006E31A0"/>
    <w:rsid w:val="006E31AE"/>
    <w:rsid w:val="006E33E3"/>
    <w:rsid w:val="006E3B7F"/>
    <w:rsid w:val="006E4FED"/>
    <w:rsid w:val="006E5546"/>
    <w:rsid w:val="006E5958"/>
    <w:rsid w:val="006E650B"/>
    <w:rsid w:val="006E74E6"/>
    <w:rsid w:val="006E7761"/>
    <w:rsid w:val="006F013E"/>
    <w:rsid w:val="006F0241"/>
    <w:rsid w:val="006F0A43"/>
    <w:rsid w:val="006F0C16"/>
    <w:rsid w:val="006F173E"/>
    <w:rsid w:val="006F31AE"/>
    <w:rsid w:val="006F3DC5"/>
    <w:rsid w:val="006F4B85"/>
    <w:rsid w:val="006F643A"/>
    <w:rsid w:val="006F6D7B"/>
    <w:rsid w:val="006F72DD"/>
    <w:rsid w:val="00701659"/>
    <w:rsid w:val="00703991"/>
    <w:rsid w:val="00703A72"/>
    <w:rsid w:val="00703C40"/>
    <w:rsid w:val="00703F86"/>
    <w:rsid w:val="00706398"/>
    <w:rsid w:val="00710281"/>
    <w:rsid w:val="007108FE"/>
    <w:rsid w:val="007109AE"/>
    <w:rsid w:val="00710E65"/>
    <w:rsid w:val="007118DA"/>
    <w:rsid w:val="00713F04"/>
    <w:rsid w:val="0071418D"/>
    <w:rsid w:val="00720208"/>
    <w:rsid w:val="0072024D"/>
    <w:rsid w:val="00720601"/>
    <w:rsid w:val="007210F8"/>
    <w:rsid w:val="00721B98"/>
    <w:rsid w:val="00721C01"/>
    <w:rsid w:val="00722C59"/>
    <w:rsid w:val="00723D92"/>
    <w:rsid w:val="00724D24"/>
    <w:rsid w:val="00724E9C"/>
    <w:rsid w:val="007252A1"/>
    <w:rsid w:val="00725805"/>
    <w:rsid w:val="00725CEA"/>
    <w:rsid w:val="00726239"/>
    <w:rsid w:val="00726581"/>
    <w:rsid w:val="00726F05"/>
    <w:rsid w:val="007302FC"/>
    <w:rsid w:val="007317AE"/>
    <w:rsid w:val="00732294"/>
    <w:rsid w:val="007326C0"/>
    <w:rsid w:val="00732907"/>
    <w:rsid w:val="00734DBD"/>
    <w:rsid w:val="00735340"/>
    <w:rsid w:val="00737529"/>
    <w:rsid w:val="00737A1C"/>
    <w:rsid w:val="00740416"/>
    <w:rsid w:val="00740BC5"/>
    <w:rsid w:val="00741205"/>
    <w:rsid w:val="007413D8"/>
    <w:rsid w:val="00741DC0"/>
    <w:rsid w:val="007462AD"/>
    <w:rsid w:val="00746995"/>
    <w:rsid w:val="0075029D"/>
    <w:rsid w:val="00752AAC"/>
    <w:rsid w:val="00752F53"/>
    <w:rsid w:val="00754583"/>
    <w:rsid w:val="007545B0"/>
    <w:rsid w:val="00754A70"/>
    <w:rsid w:val="00754B20"/>
    <w:rsid w:val="00755357"/>
    <w:rsid w:val="0075615E"/>
    <w:rsid w:val="00757F2C"/>
    <w:rsid w:val="00760990"/>
    <w:rsid w:val="00761B7F"/>
    <w:rsid w:val="0076225E"/>
    <w:rsid w:val="0076553F"/>
    <w:rsid w:val="007656EA"/>
    <w:rsid w:val="00765CCD"/>
    <w:rsid w:val="00767D92"/>
    <w:rsid w:val="00770840"/>
    <w:rsid w:val="007708B3"/>
    <w:rsid w:val="007713CD"/>
    <w:rsid w:val="0077194E"/>
    <w:rsid w:val="007740A7"/>
    <w:rsid w:val="0077483F"/>
    <w:rsid w:val="00775D75"/>
    <w:rsid w:val="00775D9D"/>
    <w:rsid w:val="00776410"/>
    <w:rsid w:val="007770D4"/>
    <w:rsid w:val="00782D98"/>
    <w:rsid w:val="00782E72"/>
    <w:rsid w:val="00782EF1"/>
    <w:rsid w:val="0078334D"/>
    <w:rsid w:val="007833B7"/>
    <w:rsid w:val="00783662"/>
    <w:rsid w:val="00785862"/>
    <w:rsid w:val="00785AF9"/>
    <w:rsid w:val="00786F9B"/>
    <w:rsid w:val="00790DE5"/>
    <w:rsid w:val="007941C4"/>
    <w:rsid w:val="007943C8"/>
    <w:rsid w:val="00795297"/>
    <w:rsid w:val="00796F21"/>
    <w:rsid w:val="007971FC"/>
    <w:rsid w:val="007A039C"/>
    <w:rsid w:val="007A0A9A"/>
    <w:rsid w:val="007A1D29"/>
    <w:rsid w:val="007A2290"/>
    <w:rsid w:val="007A2716"/>
    <w:rsid w:val="007A38B6"/>
    <w:rsid w:val="007A4215"/>
    <w:rsid w:val="007A4ACC"/>
    <w:rsid w:val="007A5DFF"/>
    <w:rsid w:val="007A5F01"/>
    <w:rsid w:val="007A66BF"/>
    <w:rsid w:val="007A68BA"/>
    <w:rsid w:val="007A729D"/>
    <w:rsid w:val="007A7A62"/>
    <w:rsid w:val="007A7B12"/>
    <w:rsid w:val="007B11B2"/>
    <w:rsid w:val="007B1781"/>
    <w:rsid w:val="007B195F"/>
    <w:rsid w:val="007B1C91"/>
    <w:rsid w:val="007B2191"/>
    <w:rsid w:val="007B35A3"/>
    <w:rsid w:val="007B38A9"/>
    <w:rsid w:val="007B4658"/>
    <w:rsid w:val="007B4B9A"/>
    <w:rsid w:val="007B4DC3"/>
    <w:rsid w:val="007C530A"/>
    <w:rsid w:val="007C5D18"/>
    <w:rsid w:val="007C5F02"/>
    <w:rsid w:val="007D007A"/>
    <w:rsid w:val="007D0EAD"/>
    <w:rsid w:val="007D1DD1"/>
    <w:rsid w:val="007D2D12"/>
    <w:rsid w:val="007D3AE2"/>
    <w:rsid w:val="007D4A6B"/>
    <w:rsid w:val="007E29DE"/>
    <w:rsid w:val="007E3405"/>
    <w:rsid w:val="007E3FBC"/>
    <w:rsid w:val="007E5A79"/>
    <w:rsid w:val="007E6CD3"/>
    <w:rsid w:val="007E79C9"/>
    <w:rsid w:val="007E79E5"/>
    <w:rsid w:val="007F1854"/>
    <w:rsid w:val="007F2276"/>
    <w:rsid w:val="007F33DC"/>
    <w:rsid w:val="007F344A"/>
    <w:rsid w:val="007F4D4F"/>
    <w:rsid w:val="007F4E22"/>
    <w:rsid w:val="007F54AC"/>
    <w:rsid w:val="007F78BF"/>
    <w:rsid w:val="007F7A9C"/>
    <w:rsid w:val="008000DF"/>
    <w:rsid w:val="008028F2"/>
    <w:rsid w:val="00803527"/>
    <w:rsid w:val="0080472C"/>
    <w:rsid w:val="00805253"/>
    <w:rsid w:val="00805942"/>
    <w:rsid w:val="0081001B"/>
    <w:rsid w:val="008101B3"/>
    <w:rsid w:val="00810835"/>
    <w:rsid w:val="00810DBD"/>
    <w:rsid w:val="00811802"/>
    <w:rsid w:val="00812E7C"/>
    <w:rsid w:val="008132D8"/>
    <w:rsid w:val="0081407D"/>
    <w:rsid w:val="0081449C"/>
    <w:rsid w:val="00814BDC"/>
    <w:rsid w:val="0081512B"/>
    <w:rsid w:val="00815947"/>
    <w:rsid w:val="008177BF"/>
    <w:rsid w:val="008210BC"/>
    <w:rsid w:val="0082240E"/>
    <w:rsid w:val="00824060"/>
    <w:rsid w:val="00825958"/>
    <w:rsid w:val="008261AE"/>
    <w:rsid w:val="00826862"/>
    <w:rsid w:val="0082723F"/>
    <w:rsid w:val="008278D3"/>
    <w:rsid w:val="00827D19"/>
    <w:rsid w:val="00830D51"/>
    <w:rsid w:val="00831160"/>
    <w:rsid w:val="0083149E"/>
    <w:rsid w:val="008316FA"/>
    <w:rsid w:val="008320A8"/>
    <w:rsid w:val="0083245A"/>
    <w:rsid w:val="008329DC"/>
    <w:rsid w:val="008332C3"/>
    <w:rsid w:val="00833505"/>
    <w:rsid w:val="008336EE"/>
    <w:rsid w:val="00837AA7"/>
    <w:rsid w:val="00840134"/>
    <w:rsid w:val="0084081D"/>
    <w:rsid w:val="0084220D"/>
    <w:rsid w:val="00843DFD"/>
    <w:rsid w:val="00843FD7"/>
    <w:rsid w:val="00844FBD"/>
    <w:rsid w:val="008457F6"/>
    <w:rsid w:val="00845C88"/>
    <w:rsid w:val="00846714"/>
    <w:rsid w:val="008477F9"/>
    <w:rsid w:val="008478CF"/>
    <w:rsid w:val="008508AE"/>
    <w:rsid w:val="008527EA"/>
    <w:rsid w:val="00854AA9"/>
    <w:rsid w:val="008571CD"/>
    <w:rsid w:val="008578E3"/>
    <w:rsid w:val="00860A34"/>
    <w:rsid w:val="0086337C"/>
    <w:rsid w:val="008637D4"/>
    <w:rsid w:val="008657EF"/>
    <w:rsid w:val="00865934"/>
    <w:rsid w:val="00865C52"/>
    <w:rsid w:val="00865CFC"/>
    <w:rsid w:val="00866797"/>
    <w:rsid w:val="00867277"/>
    <w:rsid w:val="00867352"/>
    <w:rsid w:val="00867C1C"/>
    <w:rsid w:val="00870562"/>
    <w:rsid w:val="008711CD"/>
    <w:rsid w:val="00871996"/>
    <w:rsid w:val="00872549"/>
    <w:rsid w:val="00873F77"/>
    <w:rsid w:val="00875869"/>
    <w:rsid w:val="008759D0"/>
    <w:rsid w:val="00876DF6"/>
    <w:rsid w:val="00877BFE"/>
    <w:rsid w:val="00881436"/>
    <w:rsid w:val="00884150"/>
    <w:rsid w:val="008845FA"/>
    <w:rsid w:val="0088526C"/>
    <w:rsid w:val="00885DF4"/>
    <w:rsid w:val="00886060"/>
    <w:rsid w:val="00887E2F"/>
    <w:rsid w:val="00891067"/>
    <w:rsid w:val="00891C1F"/>
    <w:rsid w:val="008929BE"/>
    <w:rsid w:val="008955C1"/>
    <w:rsid w:val="008957E2"/>
    <w:rsid w:val="00897231"/>
    <w:rsid w:val="008977D9"/>
    <w:rsid w:val="00897E4F"/>
    <w:rsid w:val="008A05D8"/>
    <w:rsid w:val="008A0806"/>
    <w:rsid w:val="008A3ED6"/>
    <w:rsid w:val="008A522A"/>
    <w:rsid w:val="008A5859"/>
    <w:rsid w:val="008B09B4"/>
    <w:rsid w:val="008B27BD"/>
    <w:rsid w:val="008B364E"/>
    <w:rsid w:val="008B3AB3"/>
    <w:rsid w:val="008B44AE"/>
    <w:rsid w:val="008B5E56"/>
    <w:rsid w:val="008B756E"/>
    <w:rsid w:val="008C0506"/>
    <w:rsid w:val="008C283A"/>
    <w:rsid w:val="008C2A6A"/>
    <w:rsid w:val="008C3CAB"/>
    <w:rsid w:val="008C6619"/>
    <w:rsid w:val="008C69B3"/>
    <w:rsid w:val="008C797E"/>
    <w:rsid w:val="008C79C8"/>
    <w:rsid w:val="008D0BF1"/>
    <w:rsid w:val="008D20A5"/>
    <w:rsid w:val="008D2C05"/>
    <w:rsid w:val="008D492A"/>
    <w:rsid w:val="008D6B08"/>
    <w:rsid w:val="008D7280"/>
    <w:rsid w:val="008E0DE2"/>
    <w:rsid w:val="008E1747"/>
    <w:rsid w:val="008E17CC"/>
    <w:rsid w:val="008E6AB3"/>
    <w:rsid w:val="008F1635"/>
    <w:rsid w:val="008F1ED5"/>
    <w:rsid w:val="008F3B8E"/>
    <w:rsid w:val="008F3FED"/>
    <w:rsid w:val="008F41E4"/>
    <w:rsid w:val="008F4584"/>
    <w:rsid w:val="008F54A8"/>
    <w:rsid w:val="008F5AFC"/>
    <w:rsid w:val="008F66C6"/>
    <w:rsid w:val="008F6751"/>
    <w:rsid w:val="008F6807"/>
    <w:rsid w:val="008F682D"/>
    <w:rsid w:val="008F75D5"/>
    <w:rsid w:val="008F7AD7"/>
    <w:rsid w:val="008F7D2A"/>
    <w:rsid w:val="00900F15"/>
    <w:rsid w:val="0090306A"/>
    <w:rsid w:val="009057CA"/>
    <w:rsid w:val="00906B65"/>
    <w:rsid w:val="009106C9"/>
    <w:rsid w:val="00911E9F"/>
    <w:rsid w:val="00912694"/>
    <w:rsid w:val="009134C5"/>
    <w:rsid w:val="009146DC"/>
    <w:rsid w:val="00914D5E"/>
    <w:rsid w:val="009158DF"/>
    <w:rsid w:val="0091646A"/>
    <w:rsid w:val="00916504"/>
    <w:rsid w:val="00916673"/>
    <w:rsid w:val="00916BD0"/>
    <w:rsid w:val="00917899"/>
    <w:rsid w:val="00917A13"/>
    <w:rsid w:val="009208CE"/>
    <w:rsid w:val="00921EB9"/>
    <w:rsid w:val="009225ED"/>
    <w:rsid w:val="0092367E"/>
    <w:rsid w:val="00923D7A"/>
    <w:rsid w:val="00923DB5"/>
    <w:rsid w:val="0092444B"/>
    <w:rsid w:val="009249C8"/>
    <w:rsid w:val="00927898"/>
    <w:rsid w:val="00927E06"/>
    <w:rsid w:val="00930530"/>
    <w:rsid w:val="00930BB4"/>
    <w:rsid w:val="009324D3"/>
    <w:rsid w:val="00934730"/>
    <w:rsid w:val="00934CE0"/>
    <w:rsid w:val="009360D4"/>
    <w:rsid w:val="00937BAD"/>
    <w:rsid w:val="0094071B"/>
    <w:rsid w:val="009410AE"/>
    <w:rsid w:val="00943E02"/>
    <w:rsid w:val="0094408E"/>
    <w:rsid w:val="009446F5"/>
    <w:rsid w:val="009451DD"/>
    <w:rsid w:val="00946253"/>
    <w:rsid w:val="00951DA1"/>
    <w:rsid w:val="00953177"/>
    <w:rsid w:val="0095343A"/>
    <w:rsid w:val="00953774"/>
    <w:rsid w:val="009540CE"/>
    <w:rsid w:val="00954C7C"/>
    <w:rsid w:val="00954CEC"/>
    <w:rsid w:val="00954F3A"/>
    <w:rsid w:val="009602CF"/>
    <w:rsid w:val="009617CB"/>
    <w:rsid w:val="00961A4A"/>
    <w:rsid w:val="00961B07"/>
    <w:rsid w:val="00961E6F"/>
    <w:rsid w:val="009622F4"/>
    <w:rsid w:val="009632C1"/>
    <w:rsid w:val="00965707"/>
    <w:rsid w:val="00966B9C"/>
    <w:rsid w:val="00967640"/>
    <w:rsid w:val="00967793"/>
    <w:rsid w:val="009717B7"/>
    <w:rsid w:val="009718EC"/>
    <w:rsid w:val="00971C9A"/>
    <w:rsid w:val="009723BE"/>
    <w:rsid w:val="009726E0"/>
    <w:rsid w:val="00972FF7"/>
    <w:rsid w:val="009755D8"/>
    <w:rsid w:val="00975D78"/>
    <w:rsid w:val="00975E92"/>
    <w:rsid w:val="00975F6D"/>
    <w:rsid w:val="0097707B"/>
    <w:rsid w:val="0098270E"/>
    <w:rsid w:val="00982DC0"/>
    <w:rsid w:val="0098482F"/>
    <w:rsid w:val="00985BF5"/>
    <w:rsid w:val="009862D5"/>
    <w:rsid w:val="00986352"/>
    <w:rsid w:val="00986A02"/>
    <w:rsid w:val="00986C94"/>
    <w:rsid w:val="009878CC"/>
    <w:rsid w:val="009902AA"/>
    <w:rsid w:val="0099053C"/>
    <w:rsid w:val="0099142D"/>
    <w:rsid w:val="009920FB"/>
    <w:rsid w:val="00993C17"/>
    <w:rsid w:val="009A06FA"/>
    <w:rsid w:val="009A2E6E"/>
    <w:rsid w:val="009A62CD"/>
    <w:rsid w:val="009A6944"/>
    <w:rsid w:val="009B11F7"/>
    <w:rsid w:val="009B16D8"/>
    <w:rsid w:val="009B181F"/>
    <w:rsid w:val="009B1CA6"/>
    <w:rsid w:val="009B3702"/>
    <w:rsid w:val="009B3923"/>
    <w:rsid w:val="009B3945"/>
    <w:rsid w:val="009B41C7"/>
    <w:rsid w:val="009B5762"/>
    <w:rsid w:val="009C056C"/>
    <w:rsid w:val="009C2326"/>
    <w:rsid w:val="009C35FA"/>
    <w:rsid w:val="009C3B35"/>
    <w:rsid w:val="009C5BA9"/>
    <w:rsid w:val="009C6BEA"/>
    <w:rsid w:val="009C73C3"/>
    <w:rsid w:val="009D0FE0"/>
    <w:rsid w:val="009D39F0"/>
    <w:rsid w:val="009D40EC"/>
    <w:rsid w:val="009D4C9A"/>
    <w:rsid w:val="009D5346"/>
    <w:rsid w:val="009D6A48"/>
    <w:rsid w:val="009D7476"/>
    <w:rsid w:val="009E1038"/>
    <w:rsid w:val="009E3B07"/>
    <w:rsid w:val="009E3F66"/>
    <w:rsid w:val="009E482D"/>
    <w:rsid w:val="009E53F7"/>
    <w:rsid w:val="009E7A89"/>
    <w:rsid w:val="009F03B5"/>
    <w:rsid w:val="009F4FC7"/>
    <w:rsid w:val="009F5118"/>
    <w:rsid w:val="009F5F08"/>
    <w:rsid w:val="009F6004"/>
    <w:rsid w:val="00A001F7"/>
    <w:rsid w:val="00A00B6C"/>
    <w:rsid w:val="00A01392"/>
    <w:rsid w:val="00A02608"/>
    <w:rsid w:val="00A033CD"/>
    <w:rsid w:val="00A0548D"/>
    <w:rsid w:val="00A05F37"/>
    <w:rsid w:val="00A0652D"/>
    <w:rsid w:val="00A066BF"/>
    <w:rsid w:val="00A11FC0"/>
    <w:rsid w:val="00A12090"/>
    <w:rsid w:val="00A12C48"/>
    <w:rsid w:val="00A1437A"/>
    <w:rsid w:val="00A146A8"/>
    <w:rsid w:val="00A151ED"/>
    <w:rsid w:val="00A16D13"/>
    <w:rsid w:val="00A173AE"/>
    <w:rsid w:val="00A17653"/>
    <w:rsid w:val="00A201D9"/>
    <w:rsid w:val="00A21782"/>
    <w:rsid w:val="00A23972"/>
    <w:rsid w:val="00A23AE9"/>
    <w:rsid w:val="00A24631"/>
    <w:rsid w:val="00A30369"/>
    <w:rsid w:val="00A31DA5"/>
    <w:rsid w:val="00A33249"/>
    <w:rsid w:val="00A3342A"/>
    <w:rsid w:val="00A334B0"/>
    <w:rsid w:val="00A33A24"/>
    <w:rsid w:val="00A33E69"/>
    <w:rsid w:val="00A34099"/>
    <w:rsid w:val="00A34B47"/>
    <w:rsid w:val="00A35D02"/>
    <w:rsid w:val="00A361E3"/>
    <w:rsid w:val="00A3639F"/>
    <w:rsid w:val="00A400FF"/>
    <w:rsid w:val="00A4041F"/>
    <w:rsid w:val="00A425C5"/>
    <w:rsid w:val="00A42620"/>
    <w:rsid w:val="00A4322C"/>
    <w:rsid w:val="00A452D3"/>
    <w:rsid w:val="00A46084"/>
    <w:rsid w:val="00A463C9"/>
    <w:rsid w:val="00A46A86"/>
    <w:rsid w:val="00A47291"/>
    <w:rsid w:val="00A51684"/>
    <w:rsid w:val="00A51CE8"/>
    <w:rsid w:val="00A52357"/>
    <w:rsid w:val="00A52570"/>
    <w:rsid w:val="00A53FE5"/>
    <w:rsid w:val="00A555F3"/>
    <w:rsid w:val="00A56A68"/>
    <w:rsid w:val="00A570FF"/>
    <w:rsid w:val="00A610AE"/>
    <w:rsid w:val="00A614CD"/>
    <w:rsid w:val="00A61C75"/>
    <w:rsid w:val="00A62CB2"/>
    <w:rsid w:val="00A645AB"/>
    <w:rsid w:val="00A64BDA"/>
    <w:rsid w:val="00A64C6A"/>
    <w:rsid w:val="00A669F5"/>
    <w:rsid w:val="00A701C6"/>
    <w:rsid w:val="00A704C1"/>
    <w:rsid w:val="00A70BB2"/>
    <w:rsid w:val="00A7187D"/>
    <w:rsid w:val="00A7229D"/>
    <w:rsid w:val="00A739A7"/>
    <w:rsid w:val="00A740F0"/>
    <w:rsid w:val="00A75D67"/>
    <w:rsid w:val="00A75E14"/>
    <w:rsid w:val="00A763A0"/>
    <w:rsid w:val="00A76A06"/>
    <w:rsid w:val="00A77384"/>
    <w:rsid w:val="00A830CE"/>
    <w:rsid w:val="00A83DFA"/>
    <w:rsid w:val="00A849A4"/>
    <w:rsid w:val="00A84C02"/>
    <w:rsid w:val="00A84DB2"/>
    <w:rsid w:val="00A8556F"/>
    <w:rsid w:val="00A85A69"/>
    <w:rsid w:val="00A866A8"/>
    <w:rsid w:val="00A866BD"/>
    <w:rsid w:val="00A86A92"/>
    <w:rsid w:val="00A86C0F"/>
    <w:rsid w:val="00A86E22"/>
    <w:rsid w:val="00A91860"/>
    <w:rsid w:val="00A91AAA"/>
    <w:rsid w:val="00A9249C"/>
    <w:rsid w:val="00A924F1"/>
    <w:rsid w:val="00A95416"/>
    <w:rsid w:val="00A97E8A"/>
    <w:rsid w:val="00A97F57"/>
    <w:rsid w:val="00AA0933"/>
    <w:rsid w:val="00AA1D34"/>
    <w:rsid w:val="00AA208C"/>
    <w:rsid w:val="00AA30E8"/>
    <w:rsid w:val="00AA3725"/>
    <w:rsid w:val="00AA4F53"/>
    <w:rsid w:val="00AA512B"/>
    <w:rsid w:val="00AB09EE"/>
    <w:rsid w:val="00AB0DBC"/>
    <w:rsid w:val="00AB12D4"/>
    <w:rsid w:val="00AB1A55"/>
    <w:rsid w:val="00AB2814"/>
    <w:rsid w:val="00AC0189"/>
    <w:rsid w:val="00AC1962"/>
    <w:rsid w:val="00AC2D15"/>
    <w:rsid w:val="00AC34B8"/>
    <w:rsid w:val="00AC551A"/>
    <w:rsid w:val="00AD00F9"/>
    <w:rsid w:val="00AD0693"/>
    <w:rsid w:val="00AD0DD9"/>
    <w:rsid w:val="00AD168E"/>
    <w:rsid w:val="00AD25ED"/>
    <w:rsid w:val="00AD27EF"/>
    <w:rsid w:val="00AD4828"/>
    <w:rsid w:val="00AD4FB4"/>
    <w:rsid w:val="00AD7BD8"/>
    <w:rsid w:val="00AE101C"/>
    <w:rsid w:val="00AE31AD"/>
    <w:rsid w:val="00AE3AD5"/>
    <w:rsid w:val="00AE3DDC"/>
    <w:rsid w:val="00AE672E"/>
    <w:rsid w:val="00AE7198"/>
    <w:rsid w:val="00AF0473"/>
    <w:rsid w:val="00AF08EF"/>
    <w:rsid w:val="00AF23E3"/>
    <w:rsid w:val="00AF3245"/>
    <w:rsid w:val="00AF476A"/>
    <w:rsid w:val="00AF50F2"/>
    <w:rsid w:val="00AF5BDD"/>
    <w:rsid w:val="00B002E2"/>
    <w:rsid w:val="00B00795"/>
    <w:rsid w:val="00B008DF"/>
    <w:rsid w:val="00B01242"/>
    <w:rsid w:val="00B02319"/>
    <w:rsid w:val="00B02F3F"/>
    <w:rsid w:val="00B04A75"/>
    <w:rsid w:val="00B0577F"/>
    <w:rsid w:val="00B060F8"/>
    <w:rsid w:val="00B10A4B"/>
    <w:rsid w:val="00B11745"/>
    <w:rsid w:val="00B117D7"/>
    <w:rsid w:val="00B118B1"/>
    <w:rsid w:val="00B1249A"/>
    <w:rsid w:val="00B12F6D"/>
    <w:rsid w:val="00B133F9"/>
    <w:rsid w:val="00B14422"/>
    <w:rsid w:val="00B15F9B"/>
    <w:rsid w:val="00B1644D"/>
    <w:rsid w:val="00B17BCF"/>
    <w:rsid w:val="00B204C3"/>
    <w:rsid w:val="00B20981"/>
    <w:rsid w:val="00B20A61"/>
    <w:rsid w:val="00B214D6"/>
    <w:rsid w:val="00B21B05"/>
    <w:rsid w:val="00B21FF9"/>
    <w:rsid w:val="00B229E5"/>
    <w:rsid w:val="00B22AD0"/>
    <w:rsid w:val="00B22C34"/>
    <w:rsid w:val="00B23DAB"/>
    <w:rsid w:val="00B25F4F"/>
    <w:rsid w:val="00B26271"/>
    <w:rsid w:val="00B26DC2"/>
    <w:rsid w:val="00B2741C"/>
    <w:rsid w:val="00B3137A"/>
    <w:rsid w:val="00B31866"/>
    <w:rsid w:val="00B322E1"/>
    <w:rsid w:val="00B323AD"/>
    <w:rsid w:val="00B32D6C"/>
    <w:rsid w:val="00B32E34"/>
    <w:rsid w:val="00B33186"/>
    <w:rsid w:val="00B35C04"/>
    <w:rsid w:val="00B36AE5"/>
    <w:rsid w:val="00B40F69"/>
    <w:rsid w:val="00B43B8F"/>
    <w:rsid w:val="00B440D5"/>
    <w:rsid w:val="00B44151"/>
    <w:rsid w:val="00B444B1"/>
    <w:rsid w:val="00B447AD"/>
    <w:rsid w:val="00B44ABE"/>
    <w:rsid w:val="00B44B29"/>
    <w:rsid w:val="00B464B4"/>
    <w:rsid w:val="00B50ADB"/>
    <w:rsid w:val="00B514B1"/>
    <w:rsid w:val="00B52FAE"/>
    <w:rsid w:val="00B545FA"/>
    <w:rsid w:val="00B54C8A"/>
    <w:rsid w:val="00B5672D"/>
    <w:rsid w:val="00B600D2"/>
    <w:rsid w:val="00B60A9A"/>
    <w:rsid w:val="00B60F2B"/>
    <w:rsid w:val="00B6132A"/>
    <w:rsid w:val="00B62AF4"/>
    <w:rsid w:val="00B634D9"/>
    <w:rsid w:val="00B6353D"/>
    <w:rsid w:val="00B63F4F"/>
    <w:rsid w:val="00B642A8"/>
    <w:rsid w:val="00B66165"/>
    <w:rsid w:val="00B675DD"/>
    <w:rsid w:val="00B70295"/>
    <w:rsid w:val="00B705C7"/>
    <w:rsid w:val="00B7118A"/>
    <w:rsid w:val="00B71823"/>
    <w:rsid w:val="00B727B4"/>
    <w:rsid w:val="00B730D1"/>
    <w:rsid w:val="00B7339E"/>
    <w:rsid w:val="00B74F52"/>
    <w:rsid w:val="00B763D4"/>
    <w:rsid w:val="00B76788"/>
    <w:rsid w:val="00B76E3D"/>
    <w:rsid w:val="00B77132"/>
    <w:rsid w:val="00B80D6C"/>
    <w:rsid w:val="00B83B9E"/>
    <w:rsid w:val="00B8416A"/>
    <w:rsid w:val="00B84181"/>
    <w:rsid w:val="00B850E7"/>
    <w:rsid w:val="00B85205"/>
    <w:rsid w:val="00B87D7D"/>
    <w:rsid w:val="00B90246"/>
    <w:rsid w:val="00B917EC"/>
    <w:rsid w:val="00B9225D"/>
    <w:rsid w:val="00B929B9"/>
    <w:rsid w:val="00B92C18"/>
    <w:rsid w:val="00B93F84"/>
    <w:rsid w:val="00B946DA"/>
    <w:rsid w:val="00B94A8F"/>
    <w:rsid w:val="00B9512A"/>
    <w:rsid w:val="00B97A48"/>
    <w:rsid w:val="00BA014E"/>
    <w:rsid w:val="00BA096A"/>
    <w:rsid w:val="00BA0F8B"/>
    <w:rsid w:val="00BA27D9"/>
    <w:rsid w:val="00BA4639"/>
    <w:rsid w:val="00BA5ED6"/>
    <w:rsid w:val="00BA633B"/>
    <w:rsid w:val="00BA7AD0"/>
    <w:rsid w:val="00BB2CE5"/>
    <w:rsid w:val="00BB4232"/>
    <w:rsid w:val="00BB43FF"/>
    <w:rsid w:val="00BB4954"/>
    <w:rsid w:val="00BB60B6"/>
    <w:rsid w:val="00BB6DD4"/>
    <w:rsid w:val="00BB7305"/>
    <w:rsid w:val="00BB7391"/>
    <w:rsid w:val="00BC0781"/>
    <w:rsid w:val="00BC1E16"/>
    <w:rsid w:val="00BC2B8F"/>
    <w:rsid w:val="00BC3149"/>
    <w:rsid w:val="00BC37D2"/>
    <w:rsid w:val="00BC3997"/>
    <w:rsid w:val="00BC3AA2"/>
    <w:rsid w:val="00BC4CE1"/>
    <w:rsid w:val="00BC716F"/>
    <w:rsid w:val="00BC7462"/>
    <w:rsid w:val="00BC77BC"/>
    <w:rsid w:val="00BC7B2F"/>
    <w:rsid w:val="00BC7E33"/>
    <w:rsid w:val="00BD178B"/>
    <w:rsid w:val="00BD47ED"/>
    <w:rsid w:val="00BD501C"/>
    <w:rsid w:val="00BD7FC9"/>
    <w:rsid w:val="00BE1886"/>
    <w:rsid w:val="00BE25FD"/>
    <w:rsid w:val="00BE271D"/>
    <w:rsid w:val="00BE2CC4"/>
    <w:rsid w:val="00BE3F4B"/>
    <w:rsid w:val="00BE469E"/>
    <w:rsid w:val="00BE49AA"/>
    <w:rsid w:val="00BE6180"/>
    <w:rsid w:val="00BE68D5"/>
    <w:rsid w:val="00BE6C22"/>
    <w:rsid w:val="00BE6DF3"/>
    <w:rsid w:val="00BF00FD"/>
    <w:rsid w:val="00BF086A"/>
    <w:rsid w:val="00BF09F3"/>
    <w:rsid w:val="00BF1C85"/>
    <w:rsid w:val="00BF1FAF"/>
    <w:rsid w:val="00BF2286"/>
    <w:rsid w:val="00BF2C6C"/>
    <w:rsid w:val="00BF3B95"/>
    <w:rsid w:val="00BF4C51"/>
    <w:rsid w:val="00BF5208"/>
    <w:rsid w:val="00C014C3"/>
    <w:rsid w:val="00C0199B"/>
    <w:rsid w:val="00C01D40"/>
    <w:rsid w:val="00C02B07"/>
    <w:rsid w:val="00C03348"/>
    <w:rsid w:val="00C05DA5"/>
    <w:rsid w:val="00C06303"/>
    <w:rsid w:val="00C071DA"/>
    <w:rsid w:val="00C07BFD"/>
    <w:rsid w:val="00C10102"/>
    <w:rsid w:val="00C11AC1"/>
    <w:rsid w:val="00C14798"/>
    <w:rsid w:val="00C15039"/>
    <w:rsid w:val="00C1699C"/>
    <w:rsid w:val="00C16C6C"/>
    <w:rsid w:val="00C20418"/>
    <w:rsid w:val="00C205AE"/>
    <w:rsid w:val="00C20A4D"/>
    <w:rsid w:val="00C23158"/>
    <w:rsid w:val="00C2354D"/>
    <w:rsid w:val="00C24527"/>
    <w:rsid w:val="00C26CCE"/>
    <w:rsid w:val="00C32178"/>
    <w:rsid w:val="00C33B8F"/>
    <w:rsid w:val="00C341E3"/>
    <w:rsid w:val="00C362E7"/>
    <w:rsid w:val="00C408D8"/>
    <w:rsid w:val="00C40C62"/>
    <w:rsid w:val="00C40E93"/>
    <w:rsid w:val="00C41609"/>
    <w:rsid w:val="00C42999"/>
    <w:rsid w:val="00C42AA8"/>
    <w:rsid w:val="00C43582"/>
    <w:rsid w:val="00C4443E"/>
    <w:rsid w:val="00C44CD1"/>
    <w:rsid w:val="00C4715E"/>
    <w:rsid w:val="00C47182"/>
    <w:rsid w:val="00C523E8"/>
    <w:rsid w:val="00C5280F"/>
    <w:rsid w:val="00C53E51"/>
    <w:rsid w:val="00C54844"/>
    <w:rsid w:val="00C567E9"/>
    <w:rsid w:val="00C60655"/>
    <w:rsid w:val="00C60803"/>
    <w:rsid w:val="00C644E6"/>
    <w:rsid w:val="00C64739"/>
    <w:rsid w:val="00C64749"/>
    <w:rsid w:val="00C64DF9"/>
    <w:rsid w:val="00C650F9"/>
    <w:rsid w:val="00C65A3F"/>
    <w:rsid w:val="00C70180"/>
    <w:rsid w:val="00C70439"/>
    <w:rsid w:val="00C716E8"/>
    <w:rsid w:val="00C71CB4"/>
    <w:rsid w:val="00C721ED"/>
    <w:rsid w:val="00C72DB3"/>
    <w:rsid w:val="00C72E73"/>
    <w:rsid w:val="00C758BE"/>
    <w:rsid w:val="00C7599E"/>
    <w:rsid w:val="00C76B7D"/>
    <w:rsid w:val="00C76E0E"/>
    <w:rsid w:val="00C77CCA"/>
    <w:rsid w:val="00C815E0"/>
    <w:rsid w:val="00C81C5E"/>
    <w:rsid w:val="00C82A2E"/>
    <w:rsid w:val="00C82F93"/>
    <w:rsid w:val="00C83E61"/>
    <w:rsid w:val="00C90213"/>
    <w:rsid w:val="00C9364A"/>
    <w:rsid w:val="00C93E75"/>
    <w:rsid w:val="00C95FE3"/>
    <w:rsid w:val="00C9638C"/>
    <w:rsid w:val="00C96E9A"/>
    <w:rsid w:val="00C97D9B"/>
    <w:rsid w:val="00CA00D6"/>
    <w:rsid w:val="00CA190F"/>
    <w:rsid w:val="00CA1D26"/>
    <w:rsid w:val="00CA245D"/>
    <w:rsid w:val="00CA28EC"/>
    <w:rsid w:val="00CA34A6"/>
    <w:rsid w:val="00CA355C"/>
    <w:rsid w:val="00CA4851"/>
    <w:rsid w:val="00CA5A46"/>
    <w:rsid w:val="00CA5DC7"/>
    <w:rsid w:val="00CA69AC"/>
    <w:rsid w:val="00CA6A62"/>
    <w:rsid w:val="00CB062B"/>
    <w:rsid w:val="00CB0933"/>
    <w:rsid w:val="00CB5039"/>
    <w:rsid w:val="00CB54ED"/>
    <w:rsid w:val="00CB5573"/>
    <w:rsid w:val="00CB5867"/>
    <w:rsid w:val="00CB5899"/>
    <w:rsid w:val="00CB6E94"/>
    <w:rsid w:val="00CB6EEA"/>
    <w:rsid w:val="00CB7A6F"/>
    <w:rsid w:val="00CC020A"/>
    <w:rsid w:val="00CC1B31"/>
    <w:rsid w:val="00CC635D"/>
    <w:rsid w:val="00CC67B1"/>
    <w:rsid w:val="00CD0661"/>
    <w:rsid w:val="00CD0F1F"/>
    <w:rsid w:val="00CD14D8"/>
    <w:rsid w:val="00CD2BCC"/>
    <w:rsid w:val="00CD4285"/>
    <w:rsid w:val="00CD4D08"/>
    <w:rsid w:val="00CD57EE"/>
    <w:rsid w:val="00CD6F75"/>
    <w:rsid w:val="00CE0AC3"/>
    <w:rsid w:val="00CE3D56"/>
    <w:rsid w:val="00CE4264"/>
    <w:rsid w:val="00CE456E"/>
    <w:rsid w:val="00CE5151"/>
    <w:rsid w:val="00CE53AF"/>
    <w:rsid w:val="00CF061B"/>
    <w:rsid w:val="00CF1D9F"/>
    <w:rsid w:val="00CF23E1"/>
    <w:rsid w:val="00CF37FD"/>
    <w:rsid w:val="00CF39E5"/>
    <w:rsid w:val="00CF511A"/>
    <w:rsid w:val="00CF7442"/>
    <w:rsid w:val="00CF7662"/>
    <w:rsid w:val="00CF784F"/>
    <w:rsid w:val="00CF7D20"/>
    <w:rsid w:val="00CF7FD4"/>
    <w:rsid w:val="00D00DFD"/>
    <w:rsid w:val="00D0177A"/>
    <w:rsid w:val="00D01E60"/>
    <w:rsid w:val="00D020B5"/>
    <w:rsid w:val="00D029B9"/>
    <w:rsid w:val="00D03527"/>
    <w:rsid w:val="00D04796"/>
    <w:rsid w:val="00D04C56"/>
    <w:rsid w:val="00D0572E"/>
    <w:rsid w:val="00D05FE7"/>
    <w:rsid w:val="00D07AF8"/>
    <w:rsid w:val="00D07B4A"/>
    <w:rsid w:val="00D10124"/>
    <w:rsid w:val="00D102C3"/>
    <w:rsid w:val="00D121EE"/>
    <w:rsid w:val="00D13AD3"/>
    <w:rsid w:val="00D15931"/>
    <w:rsid w:val="00D163D3"/>
    <w:rsid w:val="00D1708A"/>
    <w:rsid w:val="00D17561"/>
    <w:rsid w:val="00D20240"/>
    <w:rsid w:val="00D2059F"/>
    <w:rsid w:val="00D2115F"/>
    <w:rsid w:val="00D21F55"/>
    <w:rsid w:val="00D230C9"/>
    <w:rsid w:val="00D24421"/>
    <w:rsid w:val="00D2525A"/>
    <w:rsid w:val="00D2617C"/>
    <w:rsid w:val="00D27CAF"/>
    <w:rsid w:val="00D3040A"/>
    <w:rsid w:val="00D306B6"/>
    <w:rsid w:val="00D30E99"/>
    <w:rsid w:val="00D326D3"/>
    <w:rsid w:val="00D34234"/>
    <w:rsid w:val="00D3524F"/>
    <w:rsid w:val="00D35695"/>
    <w:rsid w:val="00D3692A"/>
    <w:rsid w:val="00D36C1E"/>
    <w:rsid w:val="00D4010B"/>
    <w:rsid w:val="00D409D9"/>
    <w:rsid w:val="00D42E17"/>
    <w:rsid w:val="00D42F28"/>
    <w:rsid w:val="00D42F72"/>
    <w:rsid w:val="00D43A66"/>
    <w:rsid w:val="00D43DBB"/>
    <w:rsid w:val="00D444F9"/>
    <w:rsid w:val="00D44F7A"/>
    <w:rsid w:val="00D473A6"/>
    <w:rsid w:val="00D511D5"/>
    <w:rsid w:val="00D51A59"/>
    <w:rsid w:val="00D52D43"/>
    <w:rsid w:val="00D54BEC"/>
    <w:rsid w:val="00D555B4"/>
    <w:rsid w:val="00D56683"/>
    <w:rsid w:val="00D57D65"/>
    <w:rsid w:val="00D60324"/>
    <w:rsid w:val="00D60726"/>
    <w:rsid w:val="00D6096B"/>
    <w:rsid w:val="00D63325"/>
    <w:rsid w:val="00D63717"/>
    <w:rsid w:val="00D63A47"/>
    <w:rsid w:val="00D65D6B"/>
    <w:rsid w:val="00D66590"/>
    <w:rsid w:val="00D6661A"/>
    <w:rsid w:val="00D66CF4"/>
    <w:rsid w:val="00D671BA"/>
    <w:rsid w:val="00D709FB"/>
    <w:rsid w:val="00D720F2"/>
    <w:rsid w:val="00D734F8"/>
    <w:rsid w:val="00D76362"/>
    <w:rsid w:val="00D76E5E"/>
    <w:rsid w:val="00D77B46"/>
    <w:rsid w:val="00D77CCA"/>
    <w:rsid w:val="00D815F6"/>
    <w:rsid w:val="00D830A2"/>
    <w:rsid w:val="00D84604"/>
    <w:rsid w:val="00D850E9"/>
    <w:rsid w:val="00D851CE"/>
    <w:rsid w:val="00D8563E"/>
    <w:rsid w:val="00D865F1"/>
    <w:rsid w:val="00D869CE"/>
    <w:rsid w:val="00D87B02"/>
    <w:rsid w:val="00D9153B"/>
    <w:rsid w:val="00D928DD"/>
    <w:rsid w:val="00D9349B"/>
    <w:rsid w:val="00D93731"/>
    <w:rsid w:val="00D95557"/>
    <w:rsid w:val="00D9676C"/>
    <w:rsid w:val="00D96E17"/>
    <w:rsid w:val="00D97268"/>
    <w:rsid w:val="00D97847"/>
    <w:rsid w:val="00DA1628"/>
    <w:rsid w:val="00DA25D7"/>
    <w:rsid w:val="00DA279F"/>
    <w:rsid w:val="00DA2B6A"/>
    <w:rsid w:val="00DA2E60"/>
    <w:rsid w:val="00DA62FE"/>
    <w:rsid w:val="00DA70C0"/>
    <w:rsid w:val="00DA747C"/>
    <w:rsid w:val="00DA7A9E"/>
    <w:rsid w:val="00DB01C4"/>
    <w:rsid w:val="00DB0EA4"/>
    <w:rsid w:val="00DB1907"/>
    <w:rsid w:val="00DB1A58"/>
    <w:rsid w:val="00DB25A2"/>
    <w:rsid w:val="00DB2975"/>
    <w:rsid w:val="00DB3298"/>
    <w:rsid w:val="00DB3DE6"/>
    <w:rsid w:val="00DB42D0"/>
    <w:rsid w:val="00DB4412"/>
    <w:rsid w:val="00DB6331"/>
    <w:rsid w:val="00DB66F8"/>
    <w:rsid w:val="00DC0599"/>
    <w:rsid w:val="00DC0A83"/>
    <w:rsid w:val="00DC0D72"/>
    <w:rsid w:val="00DC1030"/>
    <w:rsid w:val="00DC15BF"/>
    <w:rsid w:val="00DC1663"/>
    <w:rsid w:val="00DC4089"/>
    <w:rsid w:val="00DC41F8"/>
    <w:rsid w:val="00DC6B27"/>
    <w:rsid w:val="00DC7647"/>
    <w:rsid w:val="00DC7B56"/>
    <w:rsid w:val="00DD04AE"/>
    <w:rsid w:val="00DD0C6D"/>
    <w:rsid w:val="00DD25C9"/>
    <w:rsid w:val="00DD3385"/>
    <w:rsid w:val="00DD37B4"/>
    <w:rsid w:val="00DD3826"/>
    <w:rsid w:val="00DD5481"/>
    <w:rsid w:val="00DD592A"/>
    <w:rsid w:val="00DD664C"/>
    <w:rsid w:val="00DD6C19"/>
    <w:rsid w:val="00DE045D"/>
    <w:rsid w:val="00DE16F1"/>
    <w:rsid w:val="00DE1AEF"/>
    <w:rsid w:val="00DE1C7C"/>
    <w:rsid w:val="00DE2D43"/>
    <w:rsid w:val="00DE2F9D"/>
    <w:rsid w:val="00DE3343"/>
    <w:rsid w:val="00DE3977"/>
    <w:rsid w:val="00DE7444"/>
    <w:rsid w:val="00DF0FCD"/>
    <w:rsid w:val="00DF13BD"/>
    <w:rsid w:val="00DF1503"/>
    <w:rsid w:val="00DF16E0"/>
    <w:rsid w:val="00DF1A30"/>
    <w:rsid w:val="00DF355D"/>
    <w:rsid w:val="00DF5B7A"/>
    <w:rsid w:val="00E0074F"/>
    <w:rsid w:val="00E00ED6"/>
    <w:rsid w:val="00E0354C"/>
    <w:rsid w:val="00E03655"/>
    <w:rsid w:val="00E03D63"/>
    <w:rsid w:val="00E056B7"/>
    <w:rsid w:val="00E11A75"/>
    <w:rsid w:val="00E11E6F"/>
    <w:rsid w:val="00E1245E"/>
    <w:rsid w:val="00E13F2D"/>
    <w:rsid w:val="00E16894"/>
    <w:rsid w:val="00E17412"/>
    <w:rsid w:val="00E17E06"/>
    <w:rsid w:val="00E20143"/>
    <w:rsid w:val="00E217C6"/>
    <w:rsid w:val="00E219C2"/>
    <w:rsid w:val="00E21F03"/>
    <w:rsid w:val="00E223F2"/>
    <w:rsid w:val="00E22942"/>
    <w:rsid w:val="00E2566C"/>
    <w:rsid w:val="00E26180"/>
    <w:rsid w:val="00E30EB6"/>
    <w:rsid w:val="00E34FB7"/>
    <w:rsid w:val="00E356FC"/>
    <w:rsid w:val="00E374EC"/>
    <w:rsid w:val="00E432FB"/>
    <w:rsid w:val="00E433F3"/>
    <w:rsid w:val="00E44374"/>
    <w:rsid w:val="00E443E0"/>
    <w:rsid w:val="00E4528A"/>
    <w:rsid w:val="00E4551D"/>
    <w:rsid w:val="00E462A7"/>
    <w:rsid w:val="00E46AA7"/>
    <w:rsid w:val="00E47B0C"/>
    <w:rsid w:val="00E50804"/>
    <w:rsid w:val="00E5088A"/>
    <w:rsid w:val="00E518B0"/>
    <w:rsid w:val="00E5762B"/>
    <w:rsid w:val="00E6221E"/>
    <w:rsid w:val="00E62718"/>
    <w:rsid w:val="00E64D1D"/>
    <w:rsid w:val="00E656CE"/>
    <w:rsid w:val="00E6635F"/>
    <w:rsid w:val="00E70751"/>
    <w:rsid w:val="00E72B8C"/>
    <w:rsid w:val="00E73879"/>
    <w:rsid w:val="00E73A47"/>
    <w:rsid w:val="00E745F3"/>
    <w:rsid w:val="00E7472A"/>
    <w:rsid w:val="00E76232"/>
    <w:rsid w:val="00E76BCA"/>
    <w:rsid w:val="00E76EE1"/>
    <w:rsid w:val="00E77267"/>
    <w:rsid w:val="00E772F8"/>
    <w:rsid w:val="00E77C21"/>
    <w:rsid w:val="00E80A19"/>
    <w:rsid w:val="00E8198E"/>
    <w:rsid w:val="00E81B59"/>
    <w:rsid w:val="00E82311"/>
    <w:rsid w:val="00E83051"/>
    <w:rsid w:val="00E85A08"/>
    <w:rsid w:val="00E8633D"/>
    <w:rsid w:val="00E872D7"/>
    <w:rsid w:val="00E927DD"/>
    <w:rsid w:val="00E931C6"/>
    <w:rsid w:val="00E943EC"/>
    <w:rsid w:val="00E94E67"/>
    <w:rsid w:val="00E94FD9"/>
    <w:rsid w:val="00E9651B"/>
    <w:rsid w:val="00E97A9E"/>
    <w:rsid w:val="00E97FA6"/>
    <w:rsid w:val="00EA114A"/>
    <w:rsid w:val="00EA1368"/>
    <w:rsid w:val="00EA1531"/>
    <w:rsid w:val="00EA24D8"/>
    <w:rsid w:val="00EA272F"/>
    <w:rsid w:val="00EA2DC8"/>
    <w:rsid w:val="00EA7262"/>
    <w:rsid w:val="00EB0097"/>
    <w:rsid w:val="00EB2051"/>
    <w:rsid w:val="00EB208B"/>
    <w:rsid w:val="00EB20BD"/>
    <w:rsid w:val="00EB4256"/>
    <w:rsid w:val="00EB4DB5"/>
    <w:rsid w:val="00EB50BB"/>
    <w:rsid w:val="00EB5129"/>
    <w:rsid w:val="00EB5286"/>
    <w:rsid w:val="00EB53A5"/>
    <w:rsid w:val="00EB5C98"/>
    <w:rsid w:val="00EB608D"/>
    <w:rsid w:val="00EB6372"/>
    <w:rsid w:val="00EB659B"/>
    <w:rsid w:val="00EB6A59"/>
    <w:rsid w:val="00EC0714"/>
    <w:rsid w:val="00EC22E7"/>
    <w:rsid w:val="00EC274A"/>
    <w:rsid w:val="00EC2A8D"/>
    <w:rsid w:val="00EC4E96"/>
    <w:rsid w:val="00EC4F12"/>
    <w:rsid w:val="00EC4F84"/>
    <w:rsid w:val="00EC501B"/>
    <w:rsid w:val="00EC6104"/>
    <w:rsid w:val="00EC6A72"/>
    <w:rsid w:val="00EC6E4F"/>
    <w:rsid w:val="00EC6FDD"/>
    <w:rsid w:val="00ED0603"/>
    <w:rsid w:val="00ED0963"/>
    <w:rsid w:val="00ED0A42"/>
    <w:rsid w:val="00ED15EE"/>
    <w:rsid w:val="00ED38E2"/>
    <w:rsid w:val="00ED3C99"/>
    <w:rsid w:val="00ED463B"/>
    <w:rsid w:val="00ED4B96"/>
    <w:rsid w:val="00ED4F49"/>
    <w:rsid w:val="00ED649B"/>
    <w:rsid w:val="00ED6FA3"/>
    <w:rsid w:val="00EE06FD"/>
    <w:rsid w:val="00EE075E"/>
    <w:rsid w:val="00EE0A11"/>
    <w:rsid w:val="00EE3E19"/>
    <w:rsid w:val="00EE40A0"/>
    <w:rsid w:val="00EE487E"/>
    <w:rsid w:val="00EE6231"/>
    <w:rsid w:val="00EE7F0F"/>
    <w:rsid w:val="00EF08AE"/>
    <w:rsid w:val="00EF0F8F"/>
    <w:rsid w:val="00EF0F92"/>
    <w:rsid w:val="00EF1F78"/>
    <w:rsid w:val="00EF4619"/>
    <w:rsid w:val="00EF56AE"/>
    <w:rsid w:val="00EF5EC7"/>
    <w:rsid w:val="00EF641D"/>
    <w:rsid w:val="00EF768E"/>
    <w:rsid w:val="00EF7A40"/>
    <w:rsid w:val="00F00369"/>
    <w:rsid w:val="00F0158F"/>
    <w:rsid w:val="00F03F69"/>
    <w:rsid w:val="00F04767"/>
    <w:rsid w:val="00F054CF"/>
    <w:rsid w:val="00F05C37"/>
    <w:rsid w:val="00F06235"/>
    <w:rsid w:val="00F0769D"/>
    <w:rsid w:val="00F104A4"/>
    <w:rsid w:val="00F109A4"/>
    <w:rsid w:val="00F10A8E"/>
    <w:rsid w:val="00F11A15"/>
    <w:rsid w:val="00F11E29"/>
    <w:rsid w:val="00F1259E"/>
    <w:rsid w:val="00F1474A"/>
    <w:rsid w:val="00F14F52"/>
    <w:rsid w:val="00F15916"/>
    <w:rsid w:val="00F206E9"/>
    <w:rsid w:val="00F21D1C"/>
    <w:rsid w:val="00F2202E"/>
    <w:rsid w:val="00F2314B"/>
    <w:rsid w:val="00F250FA"/>
    <w:rsid w:val="00F251D6"/>
    <w:rsid w:val="00F278C6"/>
    <w:rsid w:val="00F31472"/>
    <w:rsid w:val="00F33A4B"/>
    <w:rsid w:val="00F34360"/>
    <w:rsid w:val="00F34536"/>
    <w:rsid w:val="00F37710"/>
    <w:rsid w:val="00F42F25"/>
    <w:rsid w:val="00F43A95"/>
    <w:rsid w:val="00F44869"/>
    <w:rsid w:val="00F4708A"/>
    <w:rsid w:val="00F47676"/>
    <w:rsid w:val="00F47AFA"/>
    <w:rsid w:val="00F47F6D"/>
    <w:rsid w:val="00F50C04"/>
    <w:rsid w:val="00F51A4B"/>
    <w:rsid w:val="00F51A93"/>
    <w:rsid w:val="00F52FBD"/>
    <w:rsid w:val="00F534CF"/>
    <w:rsid w:val="00F555A0"/>
    <w:rsid w:val="00F5642C"/>
    <w:rsid w:val="00F56DF6"/>
    <w:rsid w:val="00F57C5D"/>
    <w:rsid w:val="00F620E8"/>
    <w:rsid w:val="00F62E75"/>
    <w:rsid w:val="00F634C1"/>
    <w:rsid w:val="00F649D9"/>
    <w:rsid w:val="00F67A29"/>
    <w:rsid w:val="00F71561"/>
    <w:rsid w:val="00F7245A"/>
    <w:rsid w:val="00F72A3E"/>
    <w:rsid w:val="00F74E6E"/>
    <w:rsid w:val="00F74ED0"/>
    <w:rsid w:val="00F76276"/>
    <w:rsid w:val="00F7685E"/>
    <w:rsid w:val="00F80FFF"/>
    <w:rsid w:val="00F811E2"/>
    <w:rsid w:val="00F81390"/>
    <w:rsid w:val="00F81C5B"/>
    <w:rsid w:val="00F82C5D"/>
    <w:rsid w:val="00F83C7C"/>
    <w:rsid w:val="00F84BD7"/>
    <w:rsid w:val="00F859B0"/>
    <w:rsid w:val="00F85E66"/>
    <w:rsid w:val="00F85EB9"/>
    <w:rsid w:val="00F8622D"/>
    <w:rsid w:val="00F86514"/>
    <w:rsid w:val="00F8712A"/>
    <w:rsid w:val="00F87F51"/>
    <w:rsid w:val="00F949F4"/>
    <w:rsid w:val="00F96FB5"/>
    <w:rsid w:val="00F971D3"/>
    <w:rsid w:val="00FA0988"/>
    <w:rsid w:val="00FA0A8C"/>
    <w:rsid w:val="00FA1649"/>
    <w:rsid w:val="00FA1652"/>
    <w:rsid w:val="00FA1E94"/>
    <w:rsid w:val="00FA4363"/>
    <w:rsid w:val="00FA5CC3"/>
    <w:rsid w:val="00FB017A"/>
    <w:rsid w:val="00FB1A25"/>
    <w:rsid w:val="00FB287A"/>
    <w:rsid w:val="00FB30E6"/>
    <w:rsid w:val="00FB4143"/>
    <w:rsid w:val="00FB49E6"/>
    <w:rsid w:val="00FB5086"/>
    <w:rsid w:val="00FB7677"/>
    <w:rsid w:val="00FC1974"/>
    <w:rsid w:val="00FC35A9"/>
    <w:rsid w:val="00FC4640"/>
    <w:rsid w:val="00FC6648"/>
    <w:rsid w:val="00FC71E2"/>
    <w:rsid w:val="00FD0DE0"/>
    <w:rsid w:val="00FD12FA"/>
    <w:rsid w:val="00FD178D"/>
    <w:rsid w:val="00FD3CFD"/>
    <w:rsid w:val="00FD6761"/>
    <w:rsid w:val="00FD7091"/>
    <w:rsid w:val="00FE0C7F"/>
    <w:rsid w:val="00FE1A14"/>
    <w:rsid w:val="00FE1EFF"/>
    <w:rsid w:val="00FE33F5"/>
    <w:rsid w:val="00FE4881"/>
    <w:rsid w:val="00FE5C6C"/>
    <w:rsid w:val="00FE697C"/>
    <w:rsid w:val="00FF01FC"/>
    <w:rsid w:val="00FF047C"/>
    <w:rsid w:val="00FF185E"/>
    <w:rsid w:val="00FF1BE8"/>
    <w:rsid w:val="00FF264D"/>
    <w:rsid w:val="00FF4940"/>
    <w:rsid w:val="00FF6D29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D12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12D30"/>
    <w:rPr>
      <w:sz w:val="24"/>
      <w:szCs w:val="24"/>
    </w:rPr>
  </w:style>
  <w:style w:type="paragraph" w:styleId="Heading1">
    <w:name w:val="heading 1"/>
    <w:basedOn w:val="Normal"/>
    <w:next w:val="Normal"/>
    <w:qFormat/>
    <w:rsid w:val="00923D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20601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2D30"/>
    <w:rPr>
      <w:color w:val="0000FF"/>
      <w:u w:val="single"/>
    </w:rPr>
  </w:style>
  <w:style w:type="table" w:styleId="TableGrid">
    <w:name w:val="Table Grid"/>
    <w:basedOn w:val="TableNormal"/>
    <w:rsid w:val="00612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A5CC3"/>
    <w:pPr>
      <w:jc w:val="center"/>
    </w:pPr>
    <w:rPr>
      <w:rFonts w:eastAsia="Times New Roman"/>
      <w:szCs w:val="20"/>
      <w:lang w:eastAsia="en-US"/>
    </w:rPr>
  </w:style>
  <w:style w:type="paragraph" w:styleId="Header">
    <w:name w:val="header"/>
    <w:basedOn w:val="Normal"/>
    <w:rsid w:val="00FA5CC3"/>
    <w:pPr>
      <w:tabs>
        <w:tab w:val="center" w:pos="4320"/>
        <w:tab w:val="right" w:pos="8640"/>
      </w:tabs>
    </w:pPr>
    <w:rPr>
      <w:rFonts w:eastAsia="Times New Roman"/>
      <w:szCs w:val="20"/>
      <w:lang w:eastAsia="en-US"/>
    </w:rPr>
  </w:style>
  <w:style w:type="paragraph" w:styleId="BodyText">
    <w:name w:val="Body Text"/>
    <w:basedOn w:val="Normal"/>
    <w:rsid w:val="00A33A24"/>
    <w:pPr>
      <w:widowControl w:val="0"/>
      <w:spacing w:after="120"/>
    </w:pPr>
    <w:rPr>
      <w:rFonts w:ascii="Century Gothic" w:eastAsia="Times New Roman" w:hAnsi="Century Gothic"/>
      <w:color w:val="000000"/>
      <w:spacing w:val="-2"/>
      <w:sz w:val="20"/>
      <w:szCs w:val="20"/>
      <w:lang w:eastAsia="en-US"/>
    </w:rPr>
  </w:style>
  <w:style w:type="paragraph" w:styleId="NormalWeb">
    <w:name w:val="Normal (Web)"/>
    <w:basedOn w:val="Normal"/>
    <w:rsid w:val="00DC41F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05C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D0603"/>
    <w:pPr>
      <w:widowControl w:val="0"/>
      <w:adjustRightInd w:val="0"/>
      <w:snapToGrid w:val="0"/>
      <w:spacing w:line="360" w:lineRule="auto"/>
      <w:ind w:firstLineChars="225" w:firstLine="540"/>
      <w:jc w:val="both"/>
    </w:pPr>
    <w:rPr>
      <w:rFonts w:ascii="KaiTi_GB2312" w:eastAsia="KaiTi_GB2312"/>
      <w:kern w:val="2"/>
    </w:rPr>
  </w:style>
  <w:style w:type="paragraph" w:styleId="Footer">
    <w:name w:val="footer"/>
    <w:basedOn w:val="Normal"/>
    <w:link w:val="FooterChar"/>
    <w:rsid w:val="00A12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2C4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E02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E03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VitaNova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He</dc:creator>
  <cp:lastModifiedBy>Katherine He</cp:lastModifiedBy>
  <cp:revision>2</cp:revision>
  <cp:lastPrinted>2014-11-08T20:49:00Z</cp:lastPrinted>
  <dcterms:created xsi:type="dcterms:W3CDTF">2025-10-04T22:17:00Z</dcterms:created>
  <dcterms:modified xsi:type="dcterms:W3CDTF">2025-10-04T22:17:00Z</dcterms:modified>
</cp:coreProperties>
</file>